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5479736328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711.7486572265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TRIBUNAL PLENO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355.1600646972656" w:right="407.52929687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Avenida André Araújo, s/n - Ed. Des. Arnoldo Péres - Aleixo - Manaus/AM - CEP: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69.060-000 - Fone: 2129-6777</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4.41361904144287" w:lineRule="auto"/>
        <w:ind w:left="1.2000274658203125" w:right="-5.371093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39 ª sessão ordinária da(s) Tribunal Pleno do Estado Do Amazonas, realizada ao(s) 30 de Junho de 2026. Na data supra, às 08:00 horas, sob a Presidência do(a) Excelentíssimo(a) Senhor(a) Desembargador(a) Jomar Ricardo Saunders Fernandes no(a) Plenário Virtual do Tribunal Pleno, presente(s) o(s) Eminente(s) Senhor(es) Desembargador(es) João De Jesus Abdala Simões, Socorro Guedes Moura, Yedo Simões De Oliveira, Flávio Humberto Pascarelli Lopes, Paulo Cesar Caminha E Lima, Claudio Cesar Ramalheira Roessing, Carla Maria Santos Dos Reis, Jorge Manoel Lopes Lins, Lafayette Carneiro Vieira Júnior, Nélia Caminha Jorge, Jomar Ricardo Saunders Fernandes, Airton Luis Correa Gentil, José Hamilton Saraiva Dos Santos, Ernesto Anselmo Queiroz Chíxaro, Délcio Luís Santos, Vania Maria Do Perpetuo Socorro Marques Marinho, Abraham Peixoto Campos Filho, Onilza Abreu Gerth, Cezar Luiz Bandiera, Mirza Telma De Oliveira Cunha, Luiza Cristina Nascimento Da Costa Marques, Paulo Fernando De Britto Feitoza, Ida Maria Costa De Andrade, Lia Maria Guedes De Freitas, Ana Maria De Oliveira Diógenes e Dídimo Santana Barros Filho. Representando o Ministério Público do Estado Leda Mara Nascimento Albuquerque, Digníssimo(a) Procurador(a) de Justiça em 2º Grau. Aprovada ata da sessão de julgamento anterior. Secretariada pelo(a) bel. Conceição Liane Pinheiro Gomes,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4013899-09.2023.8.04.0000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Lafayette Carneiro Vieira Júnior. Impetrante: Kemio da Silva Ferreira. Impetrado: Delegacia Geral da Polícia Civil do Estado do Amazonas, Impetrado: Governador do Estado do Amazonas. Adiado.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4005814-97.2024.8.04.0000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Délcio Luís Santos. Impetrante: CLAUDIA PANTOJA SANTIAGO. Impetrado: PROCURADORIA GERAL DO ESTADO DO AMAZONAS, Impetrado: Governador do Estado do Amazonas. Decisão principal: 442 - Concessão - Segurança, atribuído à(s) parte(s) CLAUDIA PANTOJA SANTIAGO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0003197-03.2025.8.04.5400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Socorro Guedes Moura. Impetrante: William Nascimento Leite. Impetrado: Governador do Estado do Amazonas, Impetrado: COMANDANTE GERAL DA POLÍCIA MILITAR DO ESTADO DO AMAZONAS,. Decisão principal: 220 - Com Resolução do Mérito - Improcedência, atribuído à(s) parte(s) William Nascimento Leite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0007768-78.2025.8.04.9001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Yedo Simões De Oliveira. Impetrante: Gilson Amorim dos Santos. Impetrado: COMANDANTE GERAL DA POLICIA MILITAR, Impetrado: Ato do Excelentíssimo Senhor Governador do Estado do Amazonas. Decisão principal: 442 - Concessão - Segurança, atribuído à(s) parte(s) Gilson Amorim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0008446-93.2025.8.04.9001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Délcio Luís Santos. Impetrante: Daniely Amorim de Meireles. Impetrado: Governador do Estado do Amazonas. Decisão principal: 237 - Com Resolução do Mérito - Provimento, atribuído à(s) parte(s) Daniely Amorim de Meireles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0021359-10.2025.8.04.9001/1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João De Jesus Abdala Simões. Impedimentos: 1 (Tipo: Impedimento. Motivo: Órgão de direção ou administração de pessoa jurídica.). Impetrante: FILIPE DE SOUZA BARBOSA RAMOS. Impetrado: FUNDACAO GETULIO VARGAS, Impetrado: PRESIDENTE DA COMISSÃO DO CONCURSO PÚBLICO PARA INGRESSO NA CARREIRA DA MAGISTRATURA DO TRIBUNAL DE JUSTIÇA DO AMAZONAS. Adiado. Observações: O recurso 0021359-10.2025.8.04.9001 MSCiv 1 (null) está com o julgamento incompleto. Este recurso precisa ser adiado ou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0622719-28.2025.8.04.9001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Onilza Abreu Gerth. Impetrante: Larissa Lima do Nascimento. Impetrado: COMANDANTE GERAL DA POLÍCIA MILITAR, Impetrado: GOVERNADOR DO ESTADO DO AMAZONAS. Decisão principal: 442 - Concessão - Segurança, atribuído à(s) parte(s) Larissa Lima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0622849-18.2025.8.04.9001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Lafayette Carneiro Vieira Júnior. Impedimentos: 1 (Tipo: Impedimento. Motivo: Órgão de direção ou administração de pessoa jurídica.). Impetrante: Hamilton Gomes de Santana Neto. Impetrado: PRESIDENTE DA COMISSÃO DO CONCURSO PÚBLICO PARA PROVIMENTO DO CARGO DE JUIZ DE DIREITO SUBSTITUTO DO TRIBUNAL DE JUSTIÇA DO ESTADO DO AMAZONAS (TJAM), Impetrado: FUNDAÇÃO GETÚLIO VARGAS. Decisão principal: 442 - Concessão - Segurança, atribuído à(s) parte(s) Hamilton Gomes de Santana Neto</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96728515625" w:firstLine="8.15994262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0623784-58.2025.8.04.9001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Socorro Guedes Moura. Impetrante: MONIQUE BATISTA FERREIRA. Impetrado: SECRETÁRIO ESTADUAL DE SAÚDE DO ESTADO DO AMAZONAS, Impetrado: GOVERNADOR DO ESTADO DO AMAZONAS. Decisão principal: 442 - Concessão - Segurança, atribuído à(s) parte(s) MONIQUE BATISTA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0000906-57.2026.8.04.9001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Lia Maria Guedes De Freitas. Impetrante: Jobson Castro de Freitas. Impetrado: Ato do Excelentíssimo Senhor Governador do Estado do Amazonas. Decisão principal: 219 - Com Resolução do Mérito - Procedência, atribuído à(s) parte(s) Jobson Castro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0600256-58.2026.8.04.9001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Nélia Caminha Jorge. Impetrante: Paulo Andre Castro Cruz. Impetrado: Secretaria de Educação e Qualidade de Ensino-SEDUC/AM, Impetrado: GOVERNADOR DO ESTADO DO AMAZONAS. Decisão principal: 446 - Denegação - Segurança, atribuído à(s) parte(s) Paulo Andre Castro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0003523-87.2026.8.04.9001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Nélia Caminha Jorge. Impetrante: ANDERSON ROCHA SAIF. Impetrado: COMANDANTE GERAL DA POLÍCIA MILITAR DO AMAZONAS, Impetrado: GOVERNADOR DO ESTADO DO AMAZONAS. Decisão principal: 442 - Concessão - Segurança, atribuído à(s) parte(s) ANDERSON ROCHA SAIF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0003762-91.2026.8.04.9001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Onilza Abreu Gerth. Impetrante: Daniel de Figueiredo Valente. Impetrado: Governador do Estado Amazonas. Decisão principal: 442 - Concessão - Segurança, atribuído à(s) parte(s) Daniel de Figueiredo Valente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0008554-88.2026.8.04.9001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Conflito de competência Cível - Tribunal Pleno. Relator: Jomar Ricardo Saunders Fernandes. Impedimentos: 1 (Tipo: Impedimento. Motivo: Impedimento.). Suscitante: Desa. Nelia Caminha Jorge. Suscitante: Desa. Nelia Caminha Jorge. Adiado. Observações: O recurso 0008554-88.2026.8.04.9001 (null) está com o julgamento incompleto. Este recurso precisa ser adiado ou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0009385-39.2026.8.04.9001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Conflito de competência Cível - Tribunal Pleno. Relator: Jomar Ricardo Saunders Fernandes. Impedimentos: 1 (Tipo: Impedimento. Motivo: Impedimento.), 2 (Tipo: Impedimento. Motivo: Impedimento.). Suscitado: Desa. Nelia Caminha Jorge. Suscitado: Desa. Nelia Caminha Jorge. Decisão principal: 219 - Com Resolução do Mérito - Procedência, atribuído à(s) parte(s) Des. Paulo César Caminha 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0009706-74.2026.8.04.9001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Conflito de competência Cível - Tribunal Pleno. Relator: Jomar Ricardo Saunders Fernandes. Impedimentos: 1 (Tipo: Impedimento. Motivo: Impedimento.). Suscitante: Des. Abraham Peixoto Campos Filho. Suscitante: Des. Abraham Peixoto Campos Filho. Decisão principal: 219 - Com Resolução do Mérito - Procedência, atribuído à(s) parte(s) Des. Abraham Peixoto Campos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0010702-72.2026.8.04.9001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Conflito de competência Cível - Tribunal Pleno. Relator: Jomar Ricardo Saunders Fernandes. Suscitante: Des. Abraham Peixoto Campos Filho. Suscitante: Des. Abraham Peixoto Campos Filho. Decisão principal: 219 - Com Resolução do Mérito - Procedência, atribuído à(s) parte(s) Des. Abraham Peixoto Campos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0012520-59.2026.8.04.9001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Conflito de competência Cível - Tribunal Pleno. Relator: Jomar Ricardo Saunders Fernandes. Suscitante: Des. Abraham Peixoto Campos Filho. Suscitado: Des. Cézar Luis Bandiera. Decisão principal: 219 - Com Resolução do Mérito - Procedência, atribuído à(s) parte(s) Des. Abraham Peixoto Campos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0021354-85.2025.8.04.9001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de Declaração Cível - Tribunal Pleno. Relator: Ida Maria Costa De Andrade. Embargante: Ministério Público do Estado do Amazonas. Embargado: MIDIAN BARBOSA AZEVEDO, Embargado: PROCURADORIA GERAL DO ESTADO DO AMAZONAS. Decisão principal: 239 - Com Resolução do Mérito - Não-Provimento, atribuído à(s) parte(s) Ministério Público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0012505-90.2026.8.04.9001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de Declaração Cível - Tribunal Pleno. Relator: Jomar Ricardo Saunders Fernandes. Embargante: TAPAJOS COMERCIO DE PERFUMARIA, COSMETICOS E GENEROS ALIMENTICIOS LTDA.Embargado: PROCURADORIA GERAL DO ESTADO DO AMAZONAS. Adiado. Observações: O recurso 0012505-90.2026.8.04.9001 (null) está com o julgamento incompleto. Este recurso precisa ser adiado ou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0014274-36.2026.8.04.9001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de Declaração Cível - Tribunal Pleno. Relator: Flávio Humberto Pascarelli Lopes. Embargante: PROCURADORIA GERAL DO ESTADO DO AMAZONAS. Embargado: ALDO RAMOS DA SILVA JR. Decisão principal: 200 - Com Resolução do Mérito - Não-Acolhimento de Embargos de Declaração, atribuído à(s) parte(s) PROCURADORIA GERAL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0005232-60.2026.8.04.9001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Interno Cível - Tribunal Pleno. Relator: Jomar Ricardo Saunders Fernandes. Agravante: Giovana Silvino do Nascimento representado(a) por Ingrid Mendonça Ossuosky. Agravado: ESTADO DO AMAZONAS representado(a) por EUGÊNIO NUNES SILVA - 0AB/AM</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3477439880371" w:lineRule="auto"/>
        <w:ind w:left="2.8800201416015625" w:right="-5.6005859375" w:firstLine="0.71998596191406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A-763 - PROCURADOR. Decisão principal: 239 - Com Resolução do Mérito - Não-Provimento, atribuído à(s) parte(s) Giovana Silvino do Nascimento representado(a) por Ingrid Mendonça Ossuosky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0015887-28.2025.8.04.9001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Cumprimento de sentença - Tribunal Pleno. Relator: Onilza Abreu Gerth. Requerente: ENICELMO PEREIRA PESSOA. Requerido: ESTADO DO AMAZONAS. Decisão principal: 219 - Com Resolução do Mérito - Procedência, atribuído à(s) parte(s) ENICELMO PEREIRA PESSOA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0016178-28.2025.8.04.9001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Cumprimento de sentença - Tribunal Pleno. Relator: Délcio Luís Santos. Requerente: Regiovan da Fonseca Lemos. Requerido: ESTADO DO AMAZONAS. Decisão principal: 240 - Com Resolução do Mérito - Conhecimento em Parte e Provimento, atribuído à(s) parte(s) Regiovan da Fonseca Lemos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0010516-49.2026.8.04.9001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Conflito de Jurisdição - Tribunal Pleno. Relator: Jomar Ricardo Saunders Fernandes. Suscitante: Desa. Ana Maria de Oliveira Diogenes. Suscitante: Desa. Ana Maria de Oliveira Diogenes. Decisão principal: 219 - Com Resolução do Mérito - Procedência, atribuído à(s) parte(s) Desa. Ana Maria de Oliveira Diogenes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0607111-60.2023.8.04.4700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Crimes de Responsabilidade dos Funcionários Públicos - Tribunal Pleno. Relator: Jorge Manoel Lopes Lins. Impedimentos: 1 (Tipo: Impedimento. Motivo: Impedimento. Menção: Carlos Frederico Macedo Vasques.), 2 (Tipo: Impedimento. Motivo: Impedimento. Menção: Carlos Frederico Macedo Vasques.), 3 (Tipo: Impedimento. Motivo: Impedimento. Menção: Carlos Frederico Macedo Vasques.), 4 (Tipo: Impedimento. Motivo: Impedimento. Menção: Carlos Frederico Macedo Vasques.), 5 (Tipo: Impedimento. Motivo: Impedimento. Menção: Carlos Frederico Macedo Vasques.), 6 (Tipo: Impedimento. Motivo: Impedimento. Menção: Carlos Frederico Macedo Vasques.), 7 (Tipo: Impedimento. Motivo: Impedimento. Menção: Carlos Frederico Macedo Vasques.), 8 (Tipo: Impedimento. Motivo: Impedimento. Menção: Carlos Frederico Macedo Vasques.), 9 (Tipo: Impedimento. Motivo: Impedimento. Menção: Carlos Frederico Macedo Vasques.), 10 (Tipo: Impedimento. Motivo: Impedimento. Menção: Carlos Frederico Macedo Vasques.), 11 (Tipo: Impedimento. Motivo: Impedimento. Menção: Carlos Frederico Macedo Vasques.), 12 (Tipo: Impedimento. Motivo: Impedimento. Menção: Carlos Frederico Macedo Vasques.), 13 (Tipo: Impedimento. Motivo: Impedimento. Menção: Carlos Frederico Macedo Vasques.), 14 (Tipo: Impedimento. Motivo: Impedimento. Menção: Carlos Frederico Macedo Vasques.), 15 (Tipo: Impedimento. Motivo: Impedimento. Menção: Carlos Frederico Macedo Vasques.), 16 (Tipo: Impedimento. Motivo: Impedimento. Menção: Carlos Frederico Macedo Vasques.), 17 (Tipo: Impedimento. Motivo: Impedimento. Menção: Carlos Frederico Macedo Vasques.), 18 (Tipo: Impedimento. Motivo: Impedimento. Menção: Carlos Frederico Macedo Vasques.), 19 (Tipo: Impedimento. Motivo: Impedimento. Menção: Carlos Frederico Macedo Vasques.), 20 (Tipo: Impedimento. Motivo: Impedimento. Menção: Carlos Frederico Macedo Vasques.), 21 (Tipo: Impedimento. Motivo: Impedimento. Menção: Carlos Frederico Macedo Vasques.). Autor: M.P.D.A.Réu: A.A. Decisão principal: 230 - Sem Resolução de Mérito - Recurso prejudicado, atribuído à(s) parte(s) M.P.D.A.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0020220-23.2025.8.04.9001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Carla Maria Santos Dos Reis. Impetrante: PREFEITURA MUNICIPAL DE JUTAI, Impetrante: GUSTAVO FREITAS MACEDO. Impetrado: TRIBUNAL DE CONTAS DO ESTADO DO AMAZONAS. Adiado. Observações: O recurso 0020220-23.2025.8.04.9001 (null) está com o julgamento incompleto. Este recurso precisa ser adiado ou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37213134765625" w:line="223.02183151245117" w:lineRule="auto"/>
        <w:ind w:left="2.1600341796875" w:right="-0.885009765625" w:firstLine="3.599929809570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0600038-30.2026.8.04.9001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Socorro Guedes Moura. Impetrante: Wanclei Brasão Gonçalves. Impetrado: EXMO SR DELEGADO GERAL DA POLICIA CIVIL DO AMAZONAS, Impetrado: EXMO SR GOVERNADOR DO ESTADO DO AMAZONAS. Adiado. Observações: Pedido de sustentação oral (mov. 41). Esgotada a pauta, nada mais havendo que tratar, foram encerrados os trabalhos. Eu, Conceição Liane Pinheiro Gomes, secretário(a) da Tribunal Pleno, lavrei a presente ata que, depois de aprovada, assino com o(a) Excelentíssimo(a) Senhor(a) Desembargador(a) Presidente.</w:t>
      </w:r>
    </w:p>
    <w:sectPr>
      <w:pgSz w:h="16820" w:w="11900" w:orient="portrait"/>
      <w:pgMar w:bottom="838.3999633789062" w:top="695.400390625" w:left="840" w:right="839.9511718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