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478111" w14:textId="77777777" w:rsidR="00D93A1F" w:rsidRDefault="005707AD">
      <w:pPr>
        <w:spacing w:after="0" w:line="259" w:lineRule="auto"/>
        <w:ind w:left="2374"/>
        <w:jc w:val="left"/>
      </w:pPr>
      <w:r>
        <w:rPr>
          <w:b/>
          <w:sz w:val="27"/>
        </w:rPr>
        <w:t>PODER JUDICIÁRIO DO ESTADO DO AMAZONAS</w:t>
      </w:r>
    </w:p>
    <w:p w14:paraId="392F1CCD" w14:textId="77777777" w:rsidR="00D93A1F" w:rsidRDefault="005707AD">
      <w:pPr>
        <w:spacing w:after="0" w:line="259" w:lineRule="auto"/>
        <w:ind w:left="2690"/>
        <w:jc w:val="left"/>
      </w:pPr>
      <w:r>
        <w:rPr>
          <w:b/>
          <w:sz w:val="27"/>
        </w:rPr>
        <w:t>4ª TURMA RECURSAL - FAZENDA - PROJUDI</w:t>
      </w:r>
    </w:p>
    <w:p w14:paraId="5F70C414" w14:textId="77777777" w:rsidR="00D93A1F" w:rsidRDefault="005707AD">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7BF0FF54" wp14:editId="67802170">
                <wp:simplePos x="0" y="0"/>
                <wp:positionH relativeFrom="column">
                  <wp:posOffset>0</wp:posOffset>
                </wp:positionH>
                <wp:positionV relativeFrom="paragraph">
                  <wp:posOffset>-444169</wp:posOffset>
                </wp:positionV>
                <wp:extent cx="6493257" cy="766826"/>
                <wp:effectExtent l="0" t="0" r="0" b="0"/>
                <wp:wrapNone/>
                <wp:docPr id="4086" name="Group 4086"/>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4775" name="Shape 4775"/>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4776" name="Shape 4776"/>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4086" style="width:511.28pt;height:60.38pt;position:absolute;z-index:-2147483647;mso-position-horizontal-relative:text;mso-position-horizontal:absolute;margin-left:0pt;mso-position-vertical-relative:text;margin-top:-34.974pt;" coordsize="64932,7668">
                <v:shape id="Shape 4777" style="position:absolute;width:64932;height:95;left:0;top:0;" coordsize="6493257,9525" path="m0,0l6493257,0l6493257,9525l0,9525l0,0">
                  <v:stroke weight="0pt" endcap="square" joinstyle="miter" miterlimit="10" on="false" color="#000000" opacity="0"/>
                  <v:fill on="true" color="#000000"/>
                </v:shape>
                <v:shape id="Shape 4778"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041F2AC8" w14:textId="77777777" w:rsidR="00D93A1F" w:rsidRDefault="005707AD">
      <w:pPr>
        <w:pStyle w:val="Ttulo1"/>
        <w:spacing w:after="518"/>
        <w:ind w:left="943"/>
      </w:pPr>
      <w:r>
        <w:t>Manaus/AM - CEP: 69.010-300 - Fone: 3212-6251</w:t>
      </w:r>
    </w:p>
    <w:p w14:paraId="3AB8E345" w14:textId="77777777" w:rsidR="00D93A1F" w:rsidRDefault="005707AD">
      <w:pPr>
        <w:ind w:left="-5" w:right="-9"/>
      </w:pPr>
      <w:r>
        <w:t>Ata da 42 ª sessão ordinária da(s) 4ª Turma Recursal - Fazenda do Estado Do Amazonas, realizada ao(s) 15 de Setembro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w:t>
      </w:r>
      <w:r>
        <w:t xml:space="preserve">i determinada alteração da ata da sessão de julgamento anterior. Secretariada pelo(a) bel. Juliana Andrade David, foram abertos os trabalhos. </w:t>
      </w:r>
      <w:r>
        <w:rPr>
          <w:b/>
        </w:rPr>
        <w:t>JULGAMENTOS:</w:t>
      </w:r>
      <w:r>
        <w:t xml:space="preserve"> </w:t>
      </w:r>
      <w:r>
        <w:rPr>
          <w:b/>
        </w:rPr>
        <w:t>1. 0754096-64.2022.8.04.0001</w:t>
      </w:r>
      <w:r>
        <w:t xml:space="preserve"> -</w:t>
      </w:r>
    </w:p>
    <w:p w14:paraId="61F392C6" w14:textId="77777777" w:rsidR="00D93A1F" w:rsidRDefault="005707AD">
      <w:pPr>
        <w:ind w:left="-5" w:right="-9"/>
      </w:pPr>
      <w:r>
        <w:t xml:space="preserve">Recurso Inominado Cível - 4ª Turma Recursal - Fazenda. Relator: Marcelo Manuel Da Costa Vieira. Recorrente: VANESSA PEREIRA RICARDO. Recorrido: ESTADO DO AMAZONAS. Decisão principal: 237 - Com Resolução do Mérito - Provimento, atribuído à(s) parte(s) VANESSA PEREIRA RICARDO. </w:t>
      </w:r>
      <w:r>
        <w:rPr>
          <w:b/>
        </w:rPr>
        <w:t>2. 0079593-63.2024.8.04.1000</w:t>
      </w:r>
      <w:r>
        <w:t xml:space="preserve"> - Recurso Inominado Cível - 4ª Turma Recursal - Fazenda. Relator: Marcelo Manuel Da Costa Vieira. Recorrente: ESTADO DO AMAZONAS. Recorrido: Wendell Mota Bezerra. Decisão principal: 235 - Sem Resolução de Mérito - Não-Conhecimento, atribuído à(s) parte(s) ESTADO DO AMAZONAS - Unânime. </w:t>
      </w:r>
      <w:r>
        <w:rPr>
          <w:b/>
        </w:rPr>
        <w:t>3. 0426667-30.2024.8.04.0001</w:t>
      </w:r>
      <w:r>
        <w:t xml:space="preserve"> - Recurso Inominado Cível - 4ª Turma Recursal - Fazenda. Relator: Marcelo Manuel Da Costa Vieira. Recorrente: J.d.S.L.Recorrido: E.D.A. Decisão principal: 239 - Com Res</w:t>
      </w:r>
      <w:r>
        <w:t xml:space="preserve">olução do Mérito - Não-Provimento, atribuído à(s) parte(s) J.d.S.L. - Unânime. </w:t>
      </w:r>
      <w:r>
        <w:rPr>
          <w:b/>
        </w:rPr>
        <w:t>4. 0499339-36.2024.8.04.0001</w:t>
      </w:r>
      <w:r>
        <w:t xml:space="preserve"> - Recurso Inominado Cível - 4ª Turma Recursal - Fazenda. Relator original: Marcelo Manuel Da Costa Vieira. Designado: Etelvina Lobo Braga. Recorrente: Joab de Oliveira Soares. Recorrido: ESTADO DO AMAZONAS. Decisão principal: 239 - Com Resolução do Mérito - Não-Provimento, atribuído à(s) parte(s) Joab de Oliveira Soares. Vencido(s): Marcelo Manuel Da Costa Vieira. </w:t>
      </w:r>
      <w:r>
        <w:rPr>
          <w:b/>
        </w:rPr>
        <w:t>5. 0411637-52.2024.8.04.0001</w:t>
      </w:r>
      <w:r>
        <w:t xml:space="preserve"> - Recurs</w:t>
      </w:r>
      <w:r>
        <w:t>o Inominado Cível</w:t>
      </w:r>
    </w:p>
    <w:p w14:paraId="5852A56C" w14:textId="77777777" w:rsidR="00D93A1F" w:rsidRDefault="005707AD">
      <w:pPr>
        <w:numPr>
          <w:ilvl w:val="0"/>
          <w:numId w:val="1"/>
        </w:numPr>
        <w:ind w:right="-9" w:hanging="302"/>
      </w:pPr>
      <w:r>
        <w:t>4ª Turma Recursal - Fazenda. Relator: Cláudia Monteiro Pereira Batista. Recorrente: ISAILTONOLIVEIRA DA SILVA. Recorrido: ESTADO DO AMAZONAS. Decisão principal: 200 - Com</w:t>
      </w:r>
    </w:p>
    <w:p w14:paraId="75A104DC" w14:textId="77777777" w:rsidR="00D93A1F" w:rsidRDefault="005707AD">
      <w:pPr>
        <w:ind w:left="-5" w:right="-9"/>
      </w:pPr>
      <w:r>
        <w:t xml:space="preserve">Resolução do Mérito - Não-Acolhimento de Embargos de Declaração, atribuído à(s) parte(s) ISAILTON OLIVEIRA DA SILVA - Unânime. </w:t>
      </w:r>
      <w:r>
        <w:rPr>
          <w:b/>
        </w:rPr>
        <w:t>6. 0434122-46.2024.8.04.0001</w:t>
      </w:r>
      <w:r>
        <w:t xml:space="preserve"> - Recurso Inominado Cível - 4ª Turma Recursal - Fazenda. Relator: Cláudia Monteiro Pereira Batista. Recorrente: E.D.A. Decisão parcial: Não-Acolhimento de Embargos de Declaração. Decisão principal: 200 - Com Resolução do Mérito Não-Acolhimento de Embargos de Declaração, atribuído à(s) parte(s) D.P.L. Vencido(s): Marcelo Manuel Da Costa Vieira. </w:t>
      </w:r>
      <w:r>
        <w:rPr>
          <w:b/>
        </w:rPr>
        <w:t>7. 0686453-55.2023.8.04.0001</w:t>
      </w:r>
      <w:r>
        <w:t xml:space="preserve"> - Recurso Inominado Cível - 4ª Turma Recursal Fazenda. Relator: Marcelo Manuel Da Costa Vieira. Recorrente: </w:t>
      </w:r>
      <w:r>
        <w:t xml:space="preserve">Robson Ramos da Silva. Recorrido: ESTADO DO AMAZONAS. Decisão principal: 200 - Com Resolução do Mérito - Não-Acolhimento de Embargos de Declaração, atribuído à(s) parte(s) Robson Ramos da Silva - Unânime. </w:t>
      </w:r>
      <w:r>
        <w:rPr>
          <w:b/>
        </w:rPr>
        <w:t>8. 0084564-91.2024.8.04.1000</w:t>
      </w:r>
      <w:r>
        <w:t xml:space="preserve"> - Recurso Inominado Cível - 4ª Turma Recursal - Fazenda. Relator: Marcelo Manuel Da Costa Vieira. Recorrente: ESTADO DO AMAZONAS. Recorrido: Sandro José Honorato de Souza. Decisão principal: 237 - Com Resolução do Mérito - Provimento, atribuído à(s) parte(s) ESTADO DO AMAZONAS </w:t>
      </w:r>
      <w:r>
        <w:t xml:space="preserve">- Unânime. </w:t>
      </w:r>
      <w:r>
        <w:rPr>
          <w:b/>
        </w:rPr>
        <w:t>9. 0108793-18.2024.8.04.1000</w:t>
      </w:r>
      <w:r>
        <w:t xml:space="preserve"> - Recurso Inominado Cível - 4ª Turma Recursal - Fazenda. Relator: Vanessa Leite Mota. Recorrente: ESTADO DO AMAZONAS. Recorrido: JOSUE DOS SANTOS SILVA. Decisão principal: 239 - Com Resolução do Mérito - Não-Provimento, atribuído à(s) parte(s) ESTADO DO AMAZONAS - Unânime. </w:t>
      </w:r>
      <w:r>
        <w:rPr>
          <w:b/>
        </w:rPr>
        <w:t>10. 0607421-66.2024.8.04.5400</w:t>
      </w:r>
      <w:r>
        <w:t xml:space="preserve"> - Recurso</w:t>
      </w:r>
    </w:p>
    <w:p w14:paraId="3D4469F4" w14:textId="77777777" w:rsidR="00D93A1F" w:rsidRDefault="005707AD">
      <w:pPr>
        <w:ind w:left="-5" w:right="-9"/>
      </w:pPr>
      <w:r>
        <w:t xml:space="preserve">Inominado Cível - 4ª Turma Recursal - Fazenda. Relator: Marcelo Manuel Da Costa Vieira. Recorrente: DIOLINDA MACIEL BRITO. Recorrido: ESTADO DO AMAZONAS. Decisão principal: 239 - Com Resolução do Mérito - Não-Provimento, atribuído à(s) parte(s) DIOLINDA MACIEL BRITO - Unânime. </w:t>
      </w:r>
      <w:r>
        <w:rPr>
          <w:b/>
        </w:rPr>
        <w:t>11. 0736186-92.2020.8.04.0001</w:t>
      </w:r>
      <w:r>
        <w:t xml:space="preserve"> - Recurso Inominado Cível - 4ª Turma Recursal - Fazenda. Relator: Cláudia Monteiro Pereira Batista. Recorrente: FRANCISCO DE OLIVEIRA LIMA. Recorrido: ESTADO DO AMAZONAS. Decisão principal: 239 - Com Resolução do Mérito - Não-Provimento, atribuído à(s) parte(s) FRANCISCO DE OLIVEIRA LIMA - Unânime. </w:t>
      </w:r>
      <w:r>
        <w:rPr>
          <w:b/>
        </w:rPr>
        <w:t>12. 0482249-15.2024.8.04.0001</w:t>
      </w:r>
      <w:r>
        <w:t xml:space="preserve"> - Recurso Inominado Cível - 4ª Turma Recursal - Fazenda. Relator: Marcelo Manuel Da Costa Vieira. Recorrente: Eros Lúcio Amaro Ribeiro. Recorrido: ESTAD</w:t>
      </w:r>
      <w:r>
        <w:t xml:space="preserve">O DO AMAZONAS. Decisão principal: 237 - Com Resolução do Mérito - Provimento, atribuído à(s) parte(s) Eros Lúcio Amaro Ribeiro - Unânime. </w:t>
      </w:r>
      <w:r>
        <w:rPr>
          <w:b/>
        </w:rPr>
        <w:t>13. 0117432-25.2024.8.04.1000</w:t>
      </w:r>
      <w:r>
        <w:t xml:space="preserve"> </w:t>
      </w:r>
      <w:r>
        <w:lastRenderedPageBreak/>
        <w:t>- Recurso Inominado Cível - 4ª Turma Recursal - Fazenda. Relator: Vanessa Leite Mota. Recorrente: ESTADO DO AMAZONAS. Recorrido: ANDREIA MOTA DE BRITO.</w:t>
      </w:r>
    </w:p>
    <w:p w14:paraId="04A17D33" w14:textId="77777777" w:rsidR="00D93A1F" w:rsidRDefault="005707AD">
      <w:pPr>
        <w:ind w:left="-5" w:right="-9"/>
      </w:pPr>
      <w:r>
        <w:t xml:space="preserve">Decisão principal: 239 - Com Resolução do Mérito - Não-Provimento, atribuído à(s) parte(s) ESTADO DO AMAZONAS - Unânime. </w:t>
      </w:r>
      <w:r>
        <w:rPr>
          <w:b/>
        </w:rPr>
        <w:t>14. 0114070-15.2024.8.04.1000</w:t>
      </w:r>
      <w:r>
        <w:t xml:space="preserve"> - Recurso Inominado Cível - 4ª Turma Recursal - Fazenda. Relator: Vanessa Leite Mota. Recorrente: ESTADO DO AMAZONAS. Recorrido: SILVANNE SOUZA QUEIROZ. Decisão principal: 239 - Com Resolução do Mérito - Não-Provimento, atribuído à(s) parte(s) ESTADO DO AMAZONAS - Unânime. </w:t>
      </w:r>
      <w:r>
        <w:rPr>
          <w:b/>
        </w:rPr>
        <w:t>15. 0096678-62.2024.8.04.1000</w:t>
      </w:r>
      <w:r>
        <w:t xml:space="preserve"> - Recurso Inominado Cível - 4ª Turma Recursal - Fazenda. Relator: Vanessa Leite Mota. Recorrente: ESTADO DO AMAZONAS. Recorrido: LUCIANO VICTOR DE OLIVEIRA TRAMONTIN. Decisão pri</w:t>
      </w:r>
      <w:r>
        <w:t xml:space="preserve">ncipal: 239 Com Resolução do Mérito - Não-Provimento, atribuído à(s) parte(s) ESTADO DO AMAZONAS Unânime. </w:t>
      </w:r>
      <w:r>
        <w:rPr>
          <w:b/>
        </w:rPr>
        <w:t>16. 0124279-43.2024.8.04.1000</w:t>
      </w:r>
      <w:r>
        <w:t xml:space="preserve"> - Recurso Inominado Cível - 4ª Turma Recursal - Fazenda. Relator: Vanessa Leite Mota. Recorrente: ESTADO DO AMAZONAS. Recorrido: Jaime Ubirajara de Matos Júnior. Decisão principal: 239 - Com Resolução do Mérito - Não-Provimento, atribuído à(s) parte(s) ESTADO DO AMAZONAS - Unânime. </w:t>
      </w:r>
      <w:r>
        <w:rPr>
          <w:b/>
        </w:rPr>
        <w:t>17. 0081822-93.2024.8.04.1000</w:t>
      </w:r>
      <w:r>
        <w:t xml:space="preserve"> - Recurso Inominado Cível - 4ª Turma Recursal - Fazenda. Relato</w:t>
      </w:r>
      <w:r>
        <w:t>r: Vanessa Leite Mota. Recorrente: ESTADO DO AMAZONAS. Recorrido: Dalucio Azevedo Marinho. Decisão principal: 239 - Com Resolução do Mérito</w:t>
      </w:r>
    </w:p>
    <w:p w14:paraId="424CD2E9" w14:textId="77777777" w:rsidR="00D93A1F" w:rsidRDefault="005707AD">
      <w:pPr>
        <w:numPr>
          <w:ilvl w:val="0"/>
          <w:numId w:val="1"/>
        </w:numPr>
        <w:spacing w:after="26"/>
        <w:ind w:right="-9" w:hanging="302"/>
      </w:pPr>
      <w:r>
        <w:t xml:space="preserve">Não-Provimento, atribuído à(s) parte(s) ESTADO DO AMAZONAS - Unânime. </w:t>
      </w:r>
      <w:r>
        <w:rPr>
          <w:b/>
        </w:rPr>
        <w:t>18.</w:t>
      </w:r>
    </w:p>
    <w:p w14:paraId="18441621" w14:textId="77777777" w:rsidR="00D93A1F" w:rsidRDefault="005707AD">
      <w:pPr>
        <w:spacing w:after="39"/>
        <w:ind w:left="-5" w:right="-9"/>
      </w:pPr>
      <w:r>
        <w:rPr>
          <w:b/>
        </w:rPr>
        <w:t>0490437-94.2024.8.04.0001</w:t>
      </w:r>
      <w:r>
        <w:t xml:space="preserve"> - Recurso Inominado Cível - 4ª Turma Recursal - Fazenda. Relator: Etelvina Lobo Braga. Recorrente: E.D.A.Recorrido: R.D.N.C. Decisão principal: 200 - Com Resolução do Mérito Não-Acolhimento de Embargos de Declaração, atribuído à(s) parte(s) E.D.A. - Unânime. </w:t>
      </w:r>
      <w:r>
        <w:rPr>
          <w:b/>
        </w:rPr>
        <w:t>19. 0685717-71.2022.8.04.0001</w:t>
      </w:r>
      <w:r>
        <w:t xml:space="preserve"> - Recurso Inominado Cível - 4ª Turma Recursal - Fazenda. Relator: Marcelo Manuel Da Costa Vieira. Recorrente: ESTADO DO AMAZONAS. Recorrido: Rosiene Vasconcelos Mesquita de Melo. Decisão principal: 237 - Com Resolução do M</w:t>
      </w:r>
      <w:r>
        <w:t xml:space="preserve">érito - Provimento, atribuído à(s) parte(s) ESTADO DO AMAZONAS - Unânime. </w:t>
      </w:r>
      <w:r>
        <w:rPr>
          <w:b/>
        </w:rPr>
        <w:t>20. 0464647-45.2023.8.04.0001</w:t>
      </w:r>
      <w:r>
        <w:t xml:space="preserve"> - Recurso Inominado Cível - 4ª Turma Recursal - Fazenda. Relator: Cláudia Monteiro Pereira Batista. Impedimentos: 1 (Tipo: Impedimento. Motivo: Despachou em primeiro grau.). Recorrente: E.D.A.Recorrido: V.P.C. Decisão principal: 237 - Com Resolução do Mérito - Provimento, atribuído à(s) parte(s) E.D.A. Vencido(s): Marcelo Manuel Da Costa Vieira. </w:t>
      </w:r>
      <w:r>
        <w:rPr>
          <w:b/>
        </w:rPr>
        <w:t>21. 0102127-98.2024.8.04.1000</w:t>
      </w:r>
      <w:r>
        <w:t xml:space="preserve"> - Recurso Inominado Cível - 4ª</w:t>
      </w:r>
      <w:r>
        <w:t xml:space="preserve"> Turma Recursal - Fazenda. Relator: Vanessa Leite Mota. Recorrente: ESTADO DO AMAZONAS. Recorrido: FABIO AUGUSTO DE LEIROS NOGUEIRA. Decisão principal: 239 - Com Resolução do Mérito -</w:t>
      </w:r>
    </w:p>
    <w:p w14:paraId="0711AF88" w14:textId="77777777" w:rsidR="00D93A1F" w:rsidRDefault="005707AD">
      <w:pPr>
        <w:tabs>
          <w:tab w:val="center" w:pos="2465"/>
          <w:tab w:val="center" w:pos="3367"/>
          <w:tab w:val="center" w:pos="4199"/>
          <w:tab w:val="center" w:pos="5330"/>
          <w:tab w:val="center" w:pos="6249"/>
          <w:tab w:val="center" w:pos="7381"/>
          <w:tab w:val="center" w:pos="8377"/>
          <w:tab w:val="center" w:pos="9162"/>
          <w:tab w:val="right" w:pos="10226"/>
        </w:tabs>
        <w:spacing w:after="26"/>
        <w:ind w:left="-15" w:right="-9"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22.</w:t>
      </w:r>
    </w:p>
    <w:p w14:paraId="4C87A915" w14:textId="77777777" w:rsidR="00D93A1F" w:rsidRDefault="005707AD">
      <w:pPr>
        <w:ind w:left="-5" w:right="-9"/>
      </w:pPr>
      <w:r>
        <w:rPr>
          <w:b/>
        </w:rPr>
        <w:t>0036466-41.2025.8.04.1000</w:t>
      </w:r>
      <w:r>
        <w:t xml:space="preserve"> - Recurso Inominado Cível - 4ª Turma Recursal - Fazenda. Relator: Cláudia Monteiro Pereira Batista. Recorrente: ADÍLIO MONTEIRO BEZERRA. Recorrido: ESTADO DO AMAZONAS. Decisão principal: 239 - Com Resolução do Mérito - Não-Provimento, atribuído à(s) parte(s) ADÍLIO MONTEIRO BEZERRA. Vencido(s): Marcelo Manuel Da Costa Vieira. </w:t>
      </w:r>
      <w:r>
        <w:rPr>
          <w:b/>
        </w:rPr>
        <w:t>23. 0127877-68.2025.8.04.1000</w:t>
      </w:r>
      <w:r>
        <w:t xml:space="preserve"> - Recurso Inominado Cível - 4ª Turma Recursal - Fazenda. Relator: Cláudia Monteiro Pereira Batista. Recorrente: Janayandre Mota do Vale. Recorrido: ESTAD</w:t>
      </w:r>
      <w:r>
        <w:t xml:space="preserve">O DO AMAZONAS. Decisão principal: 239 - Com Resolução do Mérito - Não-Provimento, atribuído à(s) parte(s) Janayandre Mota do Vale. Vencido(s): Marcelo Manuel Da Costa Vieira. </w:t>
      </w:r>
      <w:r>
        <w:rPr>
          <w:b/>
        </w:rPr>
        <w:t>24. 0142419-91.2025.8.04.1000</w:t>
      </w:r>
      <w:r>
        <w:t xml:space="preserve"> - Recurso</w:t>
      </w:r>
    </w:p>
    <w:p w14:paraId="0B6E58B5" w14:textId="77777777" w:rsidR="00D93A1F" w:rsidRDefault="005707AD">
      <w:pPr>
        <w:ind w:left="-5" w:right="-9"/>
      </w:pPr>
      <w:r>
        <w:t xml:space="preserve">Inominado Cível - 4ª Turma Recursal - Fazenda. Relator: Cláudia Monteiro Pereira Batista. Recorrente: Jackson de Sousa Machado. Recorrido: ESTADO DO AMAZONAS. Decisão principal: 239 - Com Resolução do Mérito - Não-Provimento, atribuído à(s) parte(s) Jackson de Sousa Machado - Unânime. </w:t>
      </w:r>
      <w:r>
        <w:rPr>
          <w:b/>
        </w:rPr>
        <w:t>25. 0114771-73.2024.8.04.1000</w:t>
      </w:r>
      <w:r>
        <w:t xml:space="preserve"> - Recurso Inominado Cível - 4ª Turma Recursal - Fazenda. Relator: Cláudia Monteiro Pereira Batista. Recorrente: Adriano Ramos Marques. Recorrido: ESTADO DO AMAZONAS. Decisão principal: 239 - Com Resolução do Mérito - Não-Provimento, atribuído à(s) parte(s) Adriano Ramos Marques. Vencido(s): Marcelo Manuel Da Costa Vieira. </w:t>
      </w:r>
      <w:r>
        <w:rPr>
          <w:b/>
        </w:rPr>
        <w:t>26. 0124705-55.2024.8.04.1000</w:t>
      </w:r>
      <w:r>
        <w:t xml:space="preserve"> </w:t>
      </w:r>
      <w:r>
        <w:t xml:space="preserve">Recurso Inominado Cível - 4ª Turma Recursal - Fazenda. Relator: Cláudia Monteiro Pereira Batista. Recorrente: ESTADO DO AMAZONAS. Recorrido: Danielle Danubia Pinheiro Preussler Dias. Decisão principal: 237 - Com Resolução do Mérito - Provimento, atribuído à(s) parte(s) ESTADO DO AMAZONAS - Unânime. </w:t>
      </w:r>
      <w:r>
        <w:rPr>
          <w:b/>
        </w:rPr>
        <w:t>27. 0124805-10.2024.8.04.1000</w:t>
      </w:r>
      <w:r>
        <w:t xml:space="preserve"> - Recurso Inominado Cível - 4ª Turma Recursal - Fazenda. Relator: Cláudia Monteiro Pereira Batista. Recorrente: PROCURADORIA GERAL DO ESTADO DO AMAZONAS. Recorrido: LIDESSON JESUS MA</w:t>
      </w:r>
      <w:r>
        <w:t xml:space="preserve">IA DA SILVA. Decisão principal: 237 - Com Resolução do Mérito - Provimento, atribuído à(s) parte(s) PROCURADORIA GERAL DO ESTADO DO AMAZONAS - Unânime. </w:t>
      </w:r>
      <w:r>
        <w:rPr>
          <w:b/>
        </w:rPr>
        <w:t>28. 0126251-48.2024.8.04.1000</w:t>
      </w:r>
      <w:r>
        <w:t xml:space="preserve"> - Recurso Inominado Cível - 4ª Turma Recursal - Fazenda. Relator: Cláudia Monteiro Pereira Batista. Recorrente: ESTADO DO AMAZONAS. Recorrido: Sidney Rodrigues dos Santos. Decisão principal: 237 - Com Resolução do</w:t>
      </w:r>
    </w:p>
    <w:p w14:paraId="234DD592" w14:textId="77777777" w:rsidR="00D93A1F" w:rsidRDefault="005707AD">
      <w:pPr>
        <w:ind w:left="-5" w:right="-9"/>
      </w:pPr>
      <w:r>
        <w:lastRenderedPageBreak/>
        <w:t xml:space="preserve">Mérito - Provimento, atribuído à(s) parte(s) ESTADO DO AMAZONAS - Unânime. </w:t>
      </w:r>
      <w:r>
        <w:rPr>
          <w:b/>
        </w:rPr>
        <w:t>29. 0111133-32.2024.8.04.1000</w:t>
      </w:r>
      <w:r>
        <w:t xml:space="preserve"> - Recurso Inominado Cível - 4ª Turma Recursal - Fazenda. Relator: Cláudia Monteiro Pereira Batista. Recorrente: MUNICIPIO DE MANAUS. Recorrido: Raimunda Castilho Coelho. Decisão principal: 239 - Com Resolução do Mérito - Não-Provimento, atribuído à(s) parte(s) MUNICIPIO DE MANAUS - Unânime. </w:t>
      </w:r>
      <w:r>
        <w:rPr>
          <w:b/>
        </w:rPr>
        <w:t>30. 0111418-25.2024.8.04.1000</w:t>
      </w:r>
      <w:r>
        <w:t xml:space="preserve"> - Recurso Inominado Cível - 4ª Turma Recursal - Fazenda. Relator: Cláudia Monteiro Pereira Batista. Recorrente: Aluízio Pimentel da Silva. Recorrido: ESTADO DO </w:t>
      </w:r>
      <w:r>
        <w:t>AMAZONAS. Decisão principal: 239 - Com Resolução do Mérito -</w:t>
      </w:r>
    </w:p>
    <w:p w14:paraId="7C071641" w14:textId="77777777" w:rsidR="00D93A1F" w:rsidRDefault="005707AD">
      <w:pPr>
        <w:ind w:left="-5" w:right="-9"/>
      </w:pPr>
      <w:r>
        <w:t xml:space="preserve">Não-Provimento, atribuído à(s) parte(s) Aluízio Pimentel da Silva - Unânime. </w:t>
      </w:r>
      <w:r>
        <w:rPr>
          <w:b/>
        </w:rPr>
        <w:t>31. 0163261-92.2025.8.04.1000</w:t>
      </w:r>
      <w:r>
        <w:t xml:space="preserve"> - Recurso Inominado Cível - 4ª Turma Recursal - Fazenda. Relator: Cláudia Monteiro Pereira Batista. Recorrente: Anderson Barbosa. Recorrido: PROCURADORIA GERAL DO ESTADO DO AMAZONAS. Decisão principal: 239 - Com Resolução do Mérito - Não-Provimento, atribuído à(s) parte(s) Anderson Barbosa - Unânime. </w:t>
      </w:r>
      <w:r>
        <w:rPr>
          <w:b/>
        </w:rPr>
        <w:t>32. 0583761-41.2024.8.04.0001</w:t>
      </w:r>
      <w:r>
        <w:t xml:space="preserve"> - Recurso Inominado Cível - 4ª Turma Recursal - Fazenda. Relator: Cláudia Monteiro Pereira Batista. Recorrente: MUNICIPIO DE MANAUS. Recorrido: Adao R</w:t>
      </w:r>
      <w:r>
        <w:t xml:space="preserve">odrigues. Decisão principal: 239 - Com Resolução do Mérito - Não-Provimento, atribuído à(s) parte(s) MUNICIPIO DE MANAUS - Unânime. </w:t>
      </w:r>
      <w:r>
        <w:rPr>
          <w:b/>
        </w:rPr>
        <w:t>33.</w:t>
      </w:r>
    </w:p>
    <w:p w14:paraId="36EDC21C" w14:textId="77777777" w:rsidR="00D93A1F" w:rsidRDefault="005707AD">
      <w:pPr>
        <w:ind w:left="-5" w:right="-9"/>
      </w:pPr>
      <w:r>
        <w:rPr>
          <w:b/>
        </w:rPr>
        <w:t>0124086-28.2024.8.04.1000</w:t>
      </w:r>
      <w:r>
        <w:t xml:space="preserve"> - Recurso Inominado Cível - 4ª Turma Recursal - Fazenda. Relator: Marcelo Manuel Da Costa Vieira. Recorrente: Deborah Santos de Oliveira. Recorrido: ESTADO DO AMAZONAS. Decisão principal: 239 - Com Resolução do Mérito - Não-Provimento, atribuído à(s) parte(s) Deborah Santos de Oliveira - Unânime. </w:t>
      </w:r>
      <w:r>
        <w:rPr>
          <w:b/>
        </w:rPr>
        <w:t>34. 0126568-46.2024.8.04.1000</w:t>
      </w:r>
      <w:r>
        <w:t xml:space="preserve"> - Recurso Inominado</w:t>
      </w:r>
    </w:p>
    <w:p w14:paraId="5A3C87CF" w14:textId="77777777" w:rsidR="00D93A1F" w:rsidRDefault="005707AD">
      <w:pPr>
        <w:spacing w:after="39"/>
        <w:ind w:left="-5" w:right="-9"/>
      </w:pPr>
      <w:r>
        <w:t xml:space="preserve">Cível - 4ª Turma Recursal - Fazenda. Relator: Cláudia Monteiro Pereira Batista. Recorrente: REINALDO LUZEIRO MULLER. Recorrido: PROCURADORIA GERAL DO ESTADO DO AMAZONAS. Decisão principal: 239 - Com Resolução do Mérito - Não-Provimento, atribuído à(s) parte(s) REINALDO LUZEIRO MULLER - Unânime. </w:t>
      </w:r>
      <w:r>
        <w:rPr>
          <w:b/>
        </w:rPr>
        <w:t>35. 0104345-65.2025.8.04.1000</w:t>
      </w:r>
      <w:r>
        <w:t xml:space="preserve"> - Recurso Inominado Cível - 4ª Turma Recursal - Fazenda. Relator: Cláudia Monteiro Pereira Batista. Recorrente: ESTADO DO AMAZONAS. Recorrido: BENJAMIM CARVALHO DE JESUS. Decisão principal: 237 - Com Resolução do Mérito -</w:t>
      </w:r>
    </w:p>
    <w:p w14:paraId="5F32EFA8" w14:textId="77777777" w:rsidR="00D93A1F" w:rsidRDefault="005707AD">
      <w:pPr>
        <w:tabs>
          <w:tab w:val="center" w:pos="2032"/>
          <w:tab w:val="center" w:pos="2990"/>
          <w:tab w:val="center" w:pos="3877"/>
          <w:tab w:val="center" w:pos="5066"/>
          <w:tab w:val="center" w:pos="6036"/>
          <w:tab w:val="center" w:pos="7221"/>
          <w:tab w:val="center" w:pos="8269"/>
          <w:tab w:val="center" w:pos="9106"/>
          <w:tab w:val="right" w:pos="10226"/>
        </w:tabs>
        <w:spacing w:after="26"/>
        <w:ind w:left="-15" w:right="-9"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36.</w:t>
      </w:r>
    </w:p>
    <w:p w14:paraId="4020E99B" w14:textId="77777777" w:rsidR="00D93A1F" w:rsidRDefault="005707AD">
      <w:pPr>
        <w:ind w:left="-5" w:right="-9"/>
      </w:pPr>
      <w:r>
        <w:rPr>
          <w:b/>
        </w:rPr>
        <w:t>0126226-98.2025.8.04.1000</w:t>
      </w:r>
      <w:r>
        <w:t xml:space="preserve"> - Recurso Inominado Cível - 4ª Turma Recursal - Fazenda. Relator: Cláudia Monteiro Pereira Batista. Recorrente: ESTADO DO AMAZONAS. Recorrido: RILDO DA COSTA SANTOS. Decisão principal: 237 - Com Resolução do Mérito - Provimento, atribuído à(s) parte(s) ESTADO DO AMAZONAS - Unânime. </w:t>
      </w:r>
      <w:r>
        <w:rPr>
          <w:b/>
        </w:rPr>
        <w:t>37. 0122871-17.2024.8.04.1000</w:t>
      </w:r>
      <w:r>
        <w:t xml:space="preserve"> - Recurso Inominado Cível - 4ª</w:t>
      </w:r>
    </w:p>
    <w:p w14:paraId="49AEB686" w14:textId="77777777" w:rsidR="00D93A1F" w:rsidRDefault="005707AD">
      <w:pPr>
        <w:ind w:left="-5" w:right="-9"/>
      </w:pPr>
      <w:r>
        <w:t>Turma Recursal - Fazenda. Relator original: Marcelo Manuel Da Costa Vieira. Designado: Etelvina Lobo Braga. Recorrente: BRAULINO MELQUEIRA LUIZ FILHO. Recorrido: ESTADO DO AMAZONAS. Decisão principal: 239 - Com Resolução do Mérito - Não-Provimento, atribuído à(s) parte(s) BRAULINO</w:t>
      </w:r>
    </w:p>
    <w:p w14:paraId="4E9D1D01" w14:textId="77777777" w:rsidR="00D93A1F" w:rsidRDefault="005707AD">
      <w:pPr>
        <w:ind w:left="-5" w:right="-9"/>
      </w:pPr>
      <w:r>
        <w:t xml:space="preserve">MELQUEIRA LUIZ FILHO. Vencido(s): Marcelo Manuel Da Costa Vieira. </w:t>
      </w:r>
      <w:r>
        <w:rPr>
          <w:b/>
        </w:rPr>
        <w:t>38. 0731795-26.2022.8.04.0001</w:t>
      </w:r>
      <w:r>
        <w:t xml:space="preserve"> - Recurso Inominado Cível - 4ª Turma Recursal - Fazenda. Relator: Marcelo Manuel Da Costa Vieira. Impedimentos: 1 (Tipo: Impedimento. Motivo: Despachou em primeiro grau.). Recorrente: ESTADO DO AMAZONAS. Recorrido: Danielle Monassa Moraes. Decisão principal: 237 Com Resolução do Mérito - Provimento, atribuído à(s) parte(s) ESTADO DO AMAZONAS - Unânime. </w:t>
      </w:r>
    </w:p>
    <w:p w14:paraId="7C6E7F88" w14:textId="77777777" w:rsidR="00D93A1F" w:rsidRDefault="005707AD">
      <w:pPr>
        <w:ind w:left="-5" w:right="-9"/>
      </w:pPr>
      <w:r>
        <w:rPr>
          <w:b/>
        </w:rPr>
        <w:t>39. 0726361-56.2022.8.04.0001</w:t>
      </w:r>
      <w:r>
        <w:t xml:space="preserve"> - Recurso Inominado Cível - 4ª Turma Recursal - Fazenda. Relator: Cláudia Monteiro Pereira Batista. Impedimentos: 1 (Tipo: Impedimento. Motivo: Despachou em primeiro grau.). Recorrente: MUNICIPIO DE MANAUS. Recorrido: Rita de Cassia Moreira dos Santos. Decisão principal: 239 - Com Resolução do Mérito - Não-Provimento, atribuído à(s) parte(s) MUNICIPIO DE MANAUS - Unânime. </w:t>
      </w:r>
      <w:r>
        <w:rPr>
          <w:b/>
        </w:rPr>
        <w:t>40. 0641646-47.2023.8.04.0001</w:t>
      </w:r>
      <w:r>
        <w:t xml:space="preserve"> - Recurso Inominado Cível - 4ª Turma Recursal Fazenda. Relator: Marcelo Manuel Da Costa Vieira. Impediment</w:t>
      </w:r>
      <w:r>
        <w:t xml:space="preserve">os: 1 (Tipo: Impedimento. Motivo: Despachou em primeiro grau.). Recorrente: MUNICIPIO DE MANAUS. Recorrido: José Maria Ribeiro de Queiroz. Decisão principal: 239 - Com Resolução do Mérito - Não-Provimento, atribuído à(s) parte(s) MUNICIPIO DE MANAUS - Unânime. </w:t>
      </w:r>
      <w:r>
        <w:rPr>
          <w:b/>
        </w:rPr>
        <w:t>41. 0106120-52.2024.8.04.1000</w:t>
      </w:r>
      <w:r>
        <w:t xml:space="preserve"> - Recurso Inominado Cível - 4ª Turma Recursal - Fazenda. Relator: Marcelo Manuel Da Costa Vieira. Recorrente: ESTADO DO AMAZONAS. Recorrido: LUCIANE PEREIRA DUARTE. Julgamento cancelado. Pedido de vista por:</w:t>
      </w:r>
    </w:p>
    <w:p w14:paraId="361F923F" w14:textId="77777777" w:rsidR="00D93A1F" w:rsidRDefault="005707AD">
      <w:pPr>
        <w:spacing w:after="26"/>
        <w:ind w:left="-5" w:right="-9"/>
      </w:pPr>
      <w:r>
        <w:t xml:space="preserve">Marcelo Manuel Da Costa Vieira. Motivo: Pedido de Vistas em Sessão Virtual. </w:t>
      </w:r>
      <w:r>
        <w:rPr>
          <w:b/>
        </w:rPr>
        <w:t>42.</w:t>
      </w:r>
    </w:p>
    <w:p w14:paraId="743A4EE1" w14:textId="77777777" w:rsidR="00D93A1F" w:rsidRDefault="005707AD">
      <w:pPr>
        <w:ind w:left="-5" w:right="-9"/>
      </w:pPr>
      <w:r>
        <w:rPr>
          <w:b/>
        </w:rPr>
        <w:t>0077643-19.2024.8.04.1000</w:t>
      </w:r>
      <w:r>
        <w:t xml:space="preserve"> - Recurso Inominado Cível - 4ª Turma Recursal - Fazenda. Relator: Marcelo Manuel Da Costa Vieira. Recorrente: ESTADO DO AMAZONAS. Recorrido: LEIDA PEREIRA DUARTE. Decisão principal: 239 - Com Resolução do Mérito - Não-Provimento, atribuído à(s) parte(s) ESTADO DO AMAZONAS - Unânime. </w:t>
      </w:r>
      <w:r>
        <w:rPr>
          <w:b/>
        </w:rPr>
        <w:t>EM MESA:</w:t>
      </w:r>
      <w:r>
        <w:t xml:space="preserve"> </w:t>
      </w:r>
      <w:r>
        <w:rPr>
          <w:b/>
        </w:rPr>
        <w:t>0069994-03.2024.8.04.1000</w:t>
      </w:r>
      <w:r>
        <w:t xml:space="preserve"> - Recurso Inominado Cível - 4ª Turma Recursal - Fazenda. Relator: Vanessa Leite Mota. Recorrente: ANDRESON DOS SANTOS AMANCIO. Recorrido: ESTADO DO AMAZONAS. Julgamento cancelado. Retirado de </w:t>
      </w:r>
      <w:r>
        <w:t xml:space="preserve">pauta. Motivo: Pedido de </w:t>
      </w:r>
      <w:r>
        <w:lastRenderedPageBreak/>
        <w:t>Sustentação Oral em Sessão Virtual. Esgotada a pauta, nada mais havendo que tratar, foram encerrados os trabalhos. Eu, Juliana Andrade David, secretário(a) da 4ª Turma Recursal Fazenda, lavrei a presente ata que, depois de aprovada, assino com o(a) Excelentíssimo(a) Senhor(a) Juiz(a) Presidente.</w:t>
      </w:r>
    </w:p>
    <w:sectPr w:rsidR="00D93A1F">
      <w:pgSz w:w="11906" w:h="16838"/>
      <w:pgMar w:top="771" w:right="840" w:bottom="732"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4BC48D2"/>
    <w:multiLevelType w:val="hybridMultilevel"/>
    <w:tmpl w:val="D30A9DD6"/>
    <w:lvl w:ilvl="0" w:tplc="AB7E9534">
      <w:start w:val="1"/>
      <w:numFmt w:val="bullet"/>
      <w:lvlText w:val="-"/>
      <w:lvlJc w:val="left"/>
      <w:pPr>
        <w:ind w:left="3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334DBC4">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CBC4A84">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6560D78">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05CB65A">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C6A48A6">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6F69AC6">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9D4A28C">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6D08A7A">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4137410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3A1F"/>
    <w:rsid w:val="00086FA4"/>
    <w:rsid w:val="005707AD"/>
    <w:rsid w:val="00D93A1F"/>
    <w:rsid w:val="00ED497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F83291"/>
  <w15:docId w15:val="{9751A20E-D6B1-449B-8888-F06A64D9E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2415</Words>
  <Characters>13045</Characters>
  <Application>Microsoft Office Word</Application>
  <DocSecurity>0</DocSecurity>
  <Lines>108</Lines>
  <Paragraphs>30</Paragraphs>
  <ScaleCrop>false</ScaleCrop>
  <Company/>
  <LinksUpToDate>false</LinksUpToDate>
  <CharactersWithSpaces>15430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2026-02-07T19:00:00Z</dcterms:created>
  <dcterms:modified xsi:type="dcterms:W3CDTF">2026-02-07T19:00:00Z</dcterms:modified>
</cp:coreProperties>
</file>