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1AD31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021E1E0D" w14:textId="561EF2CF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>DE J</w:t>
      </w:r>
      <w:r w:rsidR="00D038D6">
        <w:rPr>
          <w:b/>
          <w:u w:val="single"/>
        </w:rPr>
        <w:t>ANEIRO</w:t>
      </w:r>
      <w:r w:rsidR="003B441A">
        <w:rPr>
          <w:b/>
          <w:u w:val="single"/>
        </w:rPr>
        <w:t xml:space="preserve"> A </w:t>
      </w:r>
      <w:r w:rsidR="00D038D6">
        <w:rPr>
          <w:b/>
          <w:u w:val="single"/>
        </w:rPr>
        <w:t xml:space="preserve">JUNHO </w:t>
      </w:r>
      <w:r w:rsidR="003B441A">
        <w:rPr>
          <w:b/>
          <w:u w:val="single"/>
        </w:rPr>
        <w:t>202</w:t>
      </w:r>
      <w:r w:rsidR="00D038D6">
        <w:rPr>
          <w:b/>
          <w:u w:val="single"/>
        </w:rPr>
        <w:t>2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456DE239" w14:textId="77777777" w:rsidTr="009E22A7">
        <w:tc>
          <w:tcPr>
            <w:tcW w:w="1773" w:type="dxa"/>
            <w:shd w:val="clear" w:color="auto" w:fill="BEBEBE"/>
          </w:tcPr>
          <w:p w14:paraId="587385C1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62DF1D52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2474CC5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2FCF5775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405AEC09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506136AA" w14:textId="3E2A46CD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7B1DE883" w14:textId="56B74865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57E7C551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38C8FA2" w14:textId="69BAF4EC" w:rsidR="00D45EC7" w:rsidRPr="0082538B" w:rsidRDefault="00D45EC7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2021/</w:t>
            </w:r>
            <w:r w:rsidR="005179AD" w:rsidRPr="0082538B">
              <w:rPr>
                <w:sz w:val="18"/>
                <w:szCs w:val="18"/>
              </w:rPr>
              <w:t>0000</w:t>
            </w:r>
            <w:r w:rsidR="0051532C">
              <w:rPr>
                <w:sz w:val="18"/>
                <w:szCs w:val="18"/>
              </w:rPr>
              <w:t>19194-00</w:t>
            </w:r>
          </w:p>
        </w:tc>
        <w:tc>
          <w:tcPr>
            <w:tcW w:w="3615" w:type="dxa"/>
            <w:vAlign w:val="center"/>
          </w:tcPr>
          <w:p w14:paraId="626EF50B" w14:textId="4452E16B" w:rsidR="0051532C" w:rsidRPr="00F604BF" w:rsidRDefault="0051532C">
            <w:pPr>
              <w:ind w:left="0" w:hanging="2"/>
              <w:jc w:val="both"/>
              <w:rPr>
                <w:sz w:val="18"/>
                <w:szCs w:val="18"/>
              </w:rPr>
            </w:pPr>
          </w:p>
          <w:p w14:paraId="7C305D13" w14:textId="7A5149D7" w:rsidR="00D45EC7" w:rsidRPr="00F604BF" w:rsidRDefault="0051532C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r w:rsidRPr="00F604BF">
              <w:rPr>
                <w:sz w:val="18"/>
                <w:szCs w:val="18"/>
              </w:rPr>
              <w:t>Aquisição de Re</w:t>
            </w:r>
            <w:r w:rsidRPr="00F604BF">
              <w:rPr>
                <w:sz w:val="18"/>
                <w:szCs w:val="18"/>
              </w:rPr>
              <w:t xml:space="preserve">carga de Extintor de Incêndio. </w:t>
            </w:r>
          </w:p>
        </w:tc>
        <w:tc>
          <w:tcPr>
            <w:tcW w:w="1417" w:type="dxa"/>
            <w:vAlign w:val="center"/>
          </w:tcPr>
          <w:p w14:paraId="55BB93DE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8248291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4BB1C320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7D97834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38944722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2B79C56F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521ABD32" w14:textId="670EE1B5" w:rsidR="00D45EC7" w:rsidRPr="00A67C97" w:rsidRDefault="0051532C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r w:rsidRPr="00A67C97">
              <w:rPr>
                <w:sz w:val="18"/>
                <w:szCs w:val="18"/>
              </w:rPr>
              <w:t>W ALVES DA SILVA</w:t>
            </w:r>
            <w:r w:rsidR="00A06BBB" w:rsidRPr="00A67C97">
              <w:rPr>
                <w:sz w:val="18"/>
                <w:szCs w:val="18"/>
              </w:rPr>
              <w:t xml:space="preserve">CNPJ: </w:t>
            </w:r>
            <w:r w:rsidRPr="00D95A73">
              <w:rPr>
                <w:sz w:val="16"/>
                <w:szCs w:val="16"/>
              </w:rPr>
              <w:t>22</w:t>
            </w:r>
            <w:r w:rsidRPr="00D95A73">
              <w:rPr>
                <w:sz w:val="16"/>
                <w:szCs w:val="16"/>
              </w:rPr>
              <w:t>.</w:t>
            </w:r>
            <w:r w:rsidRPr="00D95A73">
              <w:rPr>
                <w:sz w:val="16"/>
                <w:szCs w:val="16"/>
              </w:rPr>
              <w:t>791</w:t>
            </w:r>
            <w:r w:rsidRPr="00D95A73">
              <w:rPr>
                <w:sz w:val="16"/>
                <w:szCs w:val="16"/>
              </w:rPr>
              <w:t>.</w:t>
            </w:r>
            <w:r w:rsidRPr="00D95A73">
              <w:rPr>
                <w:sz w:val="16"/>
                <w:szCs w:val="16"/>
              </w:rPr>
              <w:t>669</w:t>
            </w:r>
            <w:r w:rsidRPr="00D95A73">
              <w:rPr>
                <w:sz w:val="16"/>
                <w:szCs w:val="16"/>
              </w:rPr>
              <w:t>/</w:t>
            </w:r>
            <w:r w:rsidRPr="00D95A73">
              <w:rPr>
                <w:sz w:val="16"/>
                <w:szCs w:val="16"/>
              </w:rPr>
              <w:t>0001</w:t>
            </w:r>
            <w:r w:rsidRPr="00D95A73">
              <w:rPr>
                <w:sz w:val="16"/>
                <w:szCs w:val="16"/>
              </w:rPr>
              <w:t>-81</w:t>
            </w:r>
            <w:r w:rsidRPr="00A67C9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7998043E" w14:textId="6E77BB3C" w:rsidR="00D45EC7" w:rsidRPr="0082538B" w:rsidRDefault="004B5172" w:rsidP="00A67C9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 xml:space="preserve">R$ </w:t>
            </w:r>
            <w:r w:rsidR="00A67C97">
              <w:rPr>
                <w:sz w:val="18"/>
                <w:szCs w:val="18"/>
              </w:rPr>
              <w:t>24.927,00</w:t>
            </w:r>
          </w:p>
        </w:tc>
      </w:tr>
      <w:tr w:rsidR="00252732" w14:paraId="68FDAB15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ACFEE5C" w14:textId="4A71FE16" w:rsidR="00252732" w:rsidRPr="00252732" w:rsidRDefault="00252732" w:rsidP="00252732">
            <w:pPr>
              <w:ind w:left="0" w:hanging="2"/>
              <w:rPr>
                <w:sz w:val="18"/>
                <w:szCs w:val="18"/>
              </w:rPr>
            </w:pPr>
            <w:r w:rsidRPr="00590213">
              <w:rPr>
                <w:sz w:val="18"/>
                <w:szCs w:val="18"/>
              </w:rPr>
              <w:t>2021/00001</w:t>
            </w:r>
            <w:r>
              <w:rPr>
                <w:sz w:val="18"/>
                <w:szCs w:val="18"/>
              </w:rPr>
              <w:t>1297</w:t>
            </w:r>
            <w:r w:rsidRPr="00590213">
              <w:rPr>
                <w:sz w:val="18"/>
                <w:szCs w:val="18"/>
              </w:rPr>
              <w:t>-00</w:t>
            </w:r>
          </w:p>
        </w:tc>
        <w:tc>
          <w:tcPr>
            <w:tcW w:w="3615" w:type="dxa"/>
            <w:vAlign w:val="center"/>
          </w:tcPr>
          <w:p w14:paraId="5364F1DD" w14:textId="122D7606" w:rsidR="00252732" w:rsidRPr="00F604BF" w:rsidRDefault="00252732" w:rsidP="00252732">
            <w:pPr>
              <w:ind w:left="0" w:hanging="2"/>
              <w:jc w:val="both"/>
              <w:rPr>
                <w:sz w:val="18"/>
                <w:szCs w:val="18"/>
              </w:rPr>
            </w:pPr>
            <w:r w:rsidRPr="00AC28ED">
              <w:rPr>
                <w:sz w:val="18"/>
                <w:szCs w:val="18"/>
              </w:rPr>
              <w:t>Aquisição de Equipamentos de Marcenaria para serviços de recuperação e confecção de mobiliário com a supervisão da Divisão de Patrimônio e Material.</w:t>
            </w:r>
          </w:p>
        </w:tc>
        <w:tc>
          <w:tcPr>
            <w:tcW w:w="1417" w:type="dxa"/>
            <w:vAlign w:val="center"/>
          </w:tcPr>
          <w:p w14:paraId="75158A76" w14:textId="77777777" w:rsidR="00252732" w:rsidRPr="00D45EC7" w:rsidRDefault="00252732" w:rsidP="00252732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629F7FF4" w14:textId="566DB93E" w:rsidR="00252732" w:rsidRPr="0082538B" w:rsidRDefault="00252732" w:rsidP="00252732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4A685A69" w14:textId="77777777" w:rsidR="00252732" w:rsidRPr="00D45EC7" w:rsidRDefault="00252732" w:rsidP="00252732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1BFC9739" w14:textId="206154A6" w:rsidR="00252732" w:rsidRPr="0082538B" w:rsidRDefault="00252732" w:rsidP="00252732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0F92A5D" w14:textId="77777777" w:rsidR="00252732" w:rsidRPr="00D45EC7" w:rsidRDefault="00252732" w:rsidP="00252732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4442288B" w14:textId="01DB0542" w:rsidR="00252732" w:rsidRPr="0082538B" w:rsidRDefault="00252732" w:rsidP="00252732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391A373C" w14:textId="4A6575CA" w:rsidR="00252732" w:rsidRPr="00A67C97" w:rsidRDefault="00252732" w:rsidP="00252732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054A63">
              <w:rPr>
                <w:sz w:val="18"/>
                <w:szCs w:val="18"/>
              </w:rPr>
              <w:t>NORTHWEST COMERCIO DE FERRAGENS, IMPL. AGRICOLAS E SUPLEMENTOS</w:t>
            </w:r>
            <w:r w:rsidRPr="00EF631F">
              <w:rPr>
                <w:sz w:val="18"/>
                <w:szCs w:val="18"/>
              </w:rPr>
              <w:t xml:space="preserve"> CNPJ: </w:t>
            </w:r>
            <w:r w:rsidRPr="00054A63">
              <w:rPr>
                <w:sz w:val="18"/>
                <w:szCs w:val="18"/>
              </w:rPr>
              <w:t>37</w:t>
            </w:r>
            <w:r>
              <w:rPr>
                <w:sz w:val="18"/>
                <w:szCs w:val="18"/>
              </w:rPr>
              <w:t>.</w:t>
            </w:r>
            <w:r w:rsidRPr="00054A63">
              <w:rPr>
                <w:sz w:val="18"/>
                <w:szCs w:val="18"/>
              </w:rPr>
              <w:t>247</w:t>
            </w:r>
            <w:r>
              <w:rPr>
                <w:sz w:val="18"/>
                <w:szCs w:val="18"/>
              </w:rPr>
              <w:t>.</w:t>
            </w:r>
            <w:r w:rsidRPr="00054A63">
              <w:rPr>
                <w:sz w:val="18"/>
                <w:szCs w:val="18"/>
              </w:rPr>
              <w:t>494</w:t>
            </w:r>
            <w:r>
              <w:rPr>
                <w:sz w:val="18"/>
                <w:szCs w:val="18"/>
              </w:rPr>
              <w:t>/</w:t>
            </w:r>
            <w:r w:rsidRPr="00054A63">
              <w:rPr>
                <w:sz w:val="18"/>
                <w:szCs w:val="18"/>
              </w:rPr>
              <w:t>0001</w:t>
            </w:r>
            <w:r>
              <w:rPr>
                <w:sz w:val="18"/>
                <w:szCs w:val="18"/>
              </w:rPr>
              <w:t>-</w:t>
            </w:r>
            <w:r w:rsidRPr="00054A63">
              <w:rPr>
                <w:sz w:val="18"/>
                <w:szCs w:val="18"/>
              </w:rPr>
              <w:t>13</w:t>
            </w:r>
            <w:r>
              <w:rPr>
                <w:sz w:val="18"/>
                <w:szCs w:val="18"/>
              </w:rPr>
              <w:t xml:space="preserve"> E</w:t>
            </w:r>
            <w:r w:rsidRPr="00A40C71">
              <w:rPr>
                <w:sz w:val="18"/>
                <w:szCs w:val="18"/>
              </w:rPr>
              <w:t xml:space="preserve"> L J GUERRA &amp; CIA LTDA</w:t>
            </w:r>
            <w:r w:rsidRPr="00A40C71">
              <w:rPr>
                <w:sz w:val="18"/>
                <w:szCs w:val="18"/>
              </w:rPr>
              <w:t xml:space="preserve"> CNPJ: </w:t>
            </w:r>
            <w:r w:rsidRPr="00A40C71">
              <w:rPr>
                <w:sz w:val="18"/>
                <w:szCs w:val="18"/>
              </w:rPr>
              <w:t>04</w:t>
            </w:r>
            <w:r>
              <w:rPr>
                <w:sz w:val="18"/>
                <w:szCs w:val="18"/>
              </w:rPr>
              <w:t>.</w:t>
            </w:r>
            <w:r w:rsidRPr="00A40C71">
              <w:rPr>
                <w:sz w:val="18"/>
                <w:szCs w:val="18"/>
              </w:rPr>
              <w:t>501</w:t>
            </w:r>
            <w:r>
              <w:rPr>
                <w:sz w:val="18"/>
                <w:szCs w:val="18"/>
              </w:rPr>
              <w:t>.</w:t>
            </w:r>
            <w:r w:rsidRPr="00A40C71">
              <w:rPr>
                <w:sz w:val="18"/>
                <w:szCs w:val="18"/>
              </w:rPr>
              <w:t>136</w:t>
            </w:r>
            <w:r>
              <w:rPr>
                <w:sz w:val="18"/>
                <w:szCs w:val="18"/>
              </w:rPr>
              <w:t>/</w:t>
            </w:r>
            <w:r w:rsidRPr="00A40C71">
              <w:rPr>
                <w:sz w:val="18"/>
                <w:szCs w:val="18"/>
              </w:rPr>
              <w:t>0001</w:t>
            </w:r>
            <w:r>
              <w:rPr>
                <w:sz w:val="18"/>
                <w:szCs w:val="18"/>
              </w:rPr>
              <w:t>-</w:t>
            </w:r>
            <w:r w:rsidRPr="00A40C71">
              <w:rPr>
                <w:sz w:val="18"/>
                <w:szCs w:val="18"/>
              </w:rPr>
              <w:t>36</w:t>
            </w:r>
          </w:p>
        </w:tc>
        <w:tc>
          <w:tcPr>
            <w:tcW w:w="1432" w:type="dxa"/>
            <w:vAlign w:val="center"/>
          </w:tcPr>
          <w:p w14:paraId="3DC5D15D" w14:textId="3164A4CC" w:rsidR="00252732" w:rsidRPr="0082538B" w:rsidRDefault="00252732" w:rsidP="00252732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R$</w:t>
            </w:r>
            <w:r>
              <w:rPr>
                <w:sz w:val="18"/>
                <w:szCs w:val="18"/>
              </w:rPr>
              <w:t xml:space="preserve"> 4.624,51</w:t>
            </w:r>
          </w:p>
        </w:tc>
      </w:tr>
      <w:tr w:rsidR="00EB746B" w14:paraId="06D1D614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424E44EC" w14:textId="743E8264" w:rsidR="00EB746B" w:rsidRPr="0082538B" w:rsidRDefault="00EB746B" w:rsidP="00EB746B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2022/000006102-00</w:t>
            </w:r>
          </w:p>
        </w:tc>
        <w:tc>
          <w:tcPr>
            <w:tcW w:w="3615" w:type="dxa"/>
            <w:vAlign w:val="center"/>
          </w:tcPr>
          <w:p w14:paraId="4FB6DA57" w14:textId="5FC6FCC2" w:rsidR="00EB746B" w:rsidRPr="00F604BF" w:rsidRDefault="00EB746B" w:rsidP="00EB746B">
            <w:pPr>
              <w:ind w:left="0" w:hanging="2"/>
              <w:jc w:val="both"/>
              <w:rPr>
                <w:sz w:val="18"/>
                <w:szCs w:val="18"/>
              </w:rPr>
            </w:pPr>
            <w:r w:rsidRPr="00EB746B">
              <w:rPr>
                <w:sz w:val="18"/>
                <w:szCs w:val="18"/>
              </w:rPr>
              <w:t>Aquisição de Tapetes para atender a sessão solene de posse dos novos dirigentes deste Egrégio com previsão de realização dia 04.07.22.</w:t>
            </w:r>
          </w:p>
        </w:tc>
        <w:tc>
          <w:tcPr>
            <w:tcW w:w="1417" w:type="dxa"/>
            <w:vAlign w:val="center"/>
          </w:tcPr>
          <w:p w14:paraId="4B32A82C" w14:textId="77777777" w:rsidR="00EB746B" w:rsidRPr="00D45EC7" w:rsidRDefault="00EB746B" w:rsidP="00EB746B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34E315D2" w14:textId="716A7ACB" w:rsidR="00EB746B" w:rsidRPr="0082538B" w:rsidRDefault="00EB746B" w:rsidP="00EB746B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1CF5C3A5" w14:textId="77777777" w:rsidR="00EB746B" w:rsidRPr="00D45EC7" w:rsidRDefault="00EB746B" w:rsidP="00EB746B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06C8E771" w14:textId="1B5F5B33" w:rsidR="00EB746B" w:rsidRPr="0082538B" w:rsidRDefault="00EB746B" w:rsidP="00EB746B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343A673B" w14:textId="77777777" w:rsidR="00EB746B" w:rsidRPr="00D45EC7" w:rsidRDefault="00EB746B" w:rsidP="00EB746B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64639ED5" w14:textId="3F9702A6" w:rsidR="00EB746B" w:rsidRPr="0082538B" w:rsidRDefault="00EB746B" w:rsidP="00EB746B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5CD147D7" w14:textId="7D7AC59F" w:rsidR="00EB746B" w:rsidRPr="00A67C97" w:rsidRDefault="00EB746B" w:rsidP="00EB746B">
            <w:pPr>
              <w:ind w:left="0" w:hanging="2"/>
              <w:jc w:val="center"/>
              <w:rPr>
                <w:sz w:val="18"/>
                <w:szCs w:val="18"/>
              </w:rPr>
            </w:pPr>
            <w:r w:rsidRPr="00EB746B">
              <w:rPr>
                <w:sz w:val="18"/>
                <w:szCs w:val="18"/>
              </w:rPr>
              <w:t xml:space="preserve"> MINAS BRASILIA REVESTIMENTOS E DECORAÇÕES LTDA</w:t>
            </w:r>
            <w:r w:rsidRPr="00EB746B">
              <w:rPr>
                <w:sz w:val="18"/>
                <w:szCs w:val="18"/>
              </w:rPr>
              <w:t xml:space="preserve"> CNPJ: </w:t>
            </w:r>
            <w:r w:rsidRPr="00EA3EA4">
              <w:rPr>
                <w:sz w:val="16"/>
                <w:szCs w:val="16"/>
              </w:rPr>
              <w:t>21.347.527/</w:t>
            </w:r>
            <w:r w:rsidRPr="00EB746B">
              <w:rPr>
                <w:sz w:val="18"/>
                <w:szCs w:val="18"/>
              </w:rPr>
              <w:t>0001-67</w:t>
            </w:r>
          </w:p>
        </w:tc>
        <w:tc>
          <w:tcPr>
            <w:tcW w:w="1432" w:type="dxa"/>
            <w:vAlign w:val="center"/>
          </w:tcPr>
          <w:p w14:paraId="63BDE39C" w14:textId="4CDA87F1" w:rsidR="00EB746B" w:rsidRPr="0082538B" w:rsidRDefault="00EB746B" w:rsidP="00EB746B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R$ </w:t>
            </w:r>
            <w:r w:rsidR="00E35053">
              <w:rPr>
                <w:sz w:val="18"/>
                <w:szCs w:val="18"/>
              </w:rPr>
              <w:t>9.500,00</w:t>
            </w:r>
          </w:p>
        </w:tc>
      </w:tr>
      <w:tr w:rsidR="00A55DD2" w14:paraId="3911F7CE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69B26290" w14:textId="5850BD1A" w:rsidR="00A55DD2" w:rsidRPr="0082538B" w:rsidRDefault="00A55DD2" w:rsidP="00A55DD2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2022/000003978-00</w:t>
            </w:r>
          </w:p>
        </w:tc>
        <w:tc>
          <w:tcPr>
            <w:tcW w:w="3615" w:type="dxa"/>
            <w:vAlign w:val="center"/>
          </w:tcPr>
          <w:p w14:paraId="7B7C1795" w14:textId="6F720096" w:rsidR="00A55DD2" w:rsidRPr="00F604BF" w:rsidRDefault="00A463CA" w:rsidP="00A55DD2">
            <w:pPr>
              <w:ind w:left="0" w:hanging="2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="00A55DD2" w:rsidRPr="00A55DD2">
              <w:rPr>
                <w:sz w:val="18"/>
                <w:szCs w:val="18"/>
              </w:rPr>
              <w:t>quisição de Cafeteiras para o Tribunal de Justiça do Estado do Amazonas.</w:t>
            </w:r>
          </w:p>
        </w:tc>
        <w:tc>
          <w:tcPr>
            <w:tcW w:w="1417" w:type="dxa"/>
            <w:vAlign w:val="center"/>
          </w:tcPr>
          <w:p w14:paraId="5B6D986C" w14:textId="77777777" w:rsidR="00A55DD2" w:rsidRPr="00D45EC7" w:rsidRDefault="00A55DD2" w:rsidP="00A55DD2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62A1B732" w14:textId="167D4918" w:rsidR="00A55DD2" w:rsidRPr="0082538B" w:rsidRDefault="00A55DD2" w:rsidP="00A55DD2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5F69D9BC" w14:textId="77777777" w:rsidR="00A55DD2" w:rsidRPr="00D45EC7" w:rsidRDefault="00A55DD2" w:rsidP="00A55DD2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70FDF3F8" w14:textId="7AD2EE17" w:rsidR="00A55DD2" w:rsidRPr="0082538B" w:rsidRDefault="00A55DD2" w:rsidP="00A55DD2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0904DEAC" w14:textId="77777777" w:rsidR="00A55DD2" w:rsidRPr="00D45EC7" w:rsidRDefault="00A55DD2" w:rsidP="00A55DD2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59856621" w14:textId="1ADF18C5" w:rsidR="00A55DD2" w:rsidRPr="0082538B" w:rsidRDefault="00A55DD2" w:rsidP="00A55DD2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6DABF5B3" w14:textId="7E4996E3" w:rsidR="00A55DD2" w:rsidRPr="00A67C97" w:rsidRDefault="00A463CA" w:rsidP="00A55DD2">
            <w:pPr>
              <w:ind w:left="0" w:hanging="2"/>
              <w:jc w:val="center"/>
              <w:rPr>
                <w:sz w:val="18"/>
                <w:szCs w:val="18"/>
              </w:rPr>
            </w:pPr>
            <w:r w:rsidRPr="00A463CA">
              <w:rPr>
                <w:sz w:val="18"/>
                <w:szCs w:val="18"/>
              </w:rPr>
              <w:t>DT OFFICE DISTRIBUIDOR EIRELI</w:t>
            </w:r>
            <w:r w:rsidRPr="00A463CA">
              <w:rPr>
                <w:sz w:val="18"/>
                <w:szCs w:val="18"/>
              </w:rPr>
              <w:t xml:space="preserve"> CNPJ: </w:t>
            </w:r>
            <w:r w:rsidRPr="00192A26">
              <w:rPr>
                <w:sz w:val="16"/>
                <w:szCs w:val="16"/>
              </w:rPr>
              <w:t>30.019.904/0001-20</w:t>
            </w:r>
            <w:r w:rsidRPr="00A463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78FDBB93" w14:textId="57FF1268" w:rsidR="00A55DD2" w:rsidRPr="0082538B" w:rsidRDefault="00A463CA" w:rsidP="00A55DD2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R$ 2.892,75</w:t>
            </w:r>
          </w:p>
        </w:tc>
      </w:tr>
      <w:tr w:rsidR="003339E4" w14:paraId="1B52B632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4A162752" w14:textId="16B56FC9" w:rsidR="003339E4" w:rsidRPr="0082538B" w:rsidRDefault="003339E4" w:rsidP="003339E4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2022/000004281-00</w:t>
            </w:r>
          </w:p>
        </w:tc>
        <w:tc>
          <w:tcPr>
            <w:tcW w:w="3615" w:type="dxa"/>
            <w:vAlign w:val="center"/>
          </w:tcPr>
          <w:p w14:paraId="4EEF51B3" w14:textId="6211F31F" w:rsidR="003339E4" w:rsidRPr="00F604BF" w:rsidRDefault="003339E4" w:rsidP="003339E4">
            <w:pPr>
              <w:ind w:left="0" w:hanging="2"/>
              <w:jc w:val="both"/>
              <w:rPr>
                <w:sz w:val="18"/>
                <w:szCs w:val="18"/>
              </w:rPr>
            </w:pPr>
            <w:r w:rsidRPr="003339E4">
              <w:rPr>
                <w:sz w:val="18"/>
                <w:szCs w:val="18"/>
              </w:rPr>
              <w:t>Aquisição de 1 (um) Colar do Mérito Judiciário Governador Eduardo Ribeiro, utilizado pelo Presidente desta Egrégia Corte de Justiça e 5 (cinco) réplicas do mesmo colar.</w:t>
            </w:r>
          </w:p>
        </w:tc>
        <w:tc>
          <w:tcPr>
            <w:tcW w:w="1417" w:type="dxa"/>
            <w:vAlign w:val="center"/>
          </w:tcPr>
          <w:p w14:paraId="5D756F95" w14:textId="77777777" w:rsidR="003339E4" w:rsidRPr="00D45EC7" w:rsidRDefault="003339E4" w:rsidP="003339E4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4E1E22DB" w14:textId="7D468888" w:rsidR="003339E4" w:rsidRPr="0082538B" w:rsidRDefault="003339E4" w:rsidP="003339E4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15F0CEB5" w14:textId="77777777" w:rsidR="003339E4" w:rsidRPr="00D45EC7" w:rsidRDefault="003339E4" w:rsidP="003339E4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752C1BCC" w14:textId="5236AEA0" w:rsidR="003339E4" w:rsidRPr="0082538B" w:rsidRDefault="003339E4" w:rsidP="003339E4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16D604CC" w14:textId="77777777" w:rsidR="003339E4" w:rsidRPr="00D45EC7" w:rsidRDefault="003339E4" w:rsidP="003339E4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3833650F" w14:textId="2B82C354" w:rsidR="003339E4" w:rsidRPr="0082538B" w:rsidRDefault="003339E4" w:rsidP="003339E4">
            <w:pPr>
              <w:ind w:left="0" w:hanging="2"/>
              <w:jc w:val="center"/>
              <w:rPr>
                <w:sz w:val="18"/>
                <w:szCs w:val="18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26B8C558" w14:textId="49B2DCF6" w:rsidR="003339E4" w:rsidRPr="00A67C97" w:rsidRDefault="00192A26" w:rsidP="00192A26">
            <w:pPr>
              <w:ind w:left="0" w:hanging="2"/>
              <w:jc w:val="center"/>
              <w:rPr>
                <w:sz w:val="18"/>
                <w:szCs w:val="18"/>
              </w:rPr>
            </w:pPr>
            <w:r w:rsidRPr="00192A26">
              <w:rPr>
                <w:sz w:val="18"/>
                <w:szCs w:val="18"/>
              </w:rPr>
              <w:t>MARCIO SANDRO MALLET PEZARIM-ME</w:t>
            </w:r>
            <w:r w:rsidRPr="00192A26">
              <w:rPr>
                <w:sz w:val="18"/>
                <w:szCs w:val="18"/>
              </w:rPr>
              <w:t xml:space="preserve"> CNPJ: </w:t>
            </w:r>
            <w:r w:rsidRPr="00192A26">
              <w:rPr>
                <w:sz w:val="16"/>
                <w:szCs w:val="16"/>
              </w:rPr>
              <w:t>04.743.532/00001-70</w:t>
            </w:r>
          </w:p>
        </w:tc>
        <w:tc>
          <w:tcPr>
            <w:tcW w:w="1432" w:type="dxa"/>
            <w:vAlign w:val="center"/>
          </w:tcPr>
          <w:p w14:paraId="19779318" w14:textId="72DEA431" w:rsidR="003339E4" w:rsidRPr="0082538B" w:rsidRDefault="00192A26" w:rsidP="003339E4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R$ 4.200,00</w:t>
            </w:r>
          </w:p>
        </w:tc>
      </w:tr>
      <w:tr w:rsidR="00F210BF" w14:paraId="1D9E7B3C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621D4EAB" w14:textId="3A2EF8F6" w:rsidR="00F210BF" w:rsidRDefault="00F210BF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2022/000008500-00</w:t>
            </w:r>
          </w:p>
        </w:tc>
        <w:tc>
          <w:tcPr>
            <w:tcW w:w="3615" w:type="dxa"/>
            <w:vAlign w:val="center"/>
          </w:tcPr>
          <w:p w14:paraId="195FF0EE" w14:textId="3711BFEC" w:rsidR="00F210BF" w:rsidRPr="003339E4" w:rsidRDefault="00F210BF" w:rsidP="00F210BF">
            <w:pPr>
              <w:ind w:left="0" w:hanging="2"/>
              <w:jc w:val="both"/>
              <w:rPr>
                <w:sz w:val="18"/>
                <w:szCs w:val="18"/>
              </w:rPr>
            </w:pPr>
            <w:r w:rsidRPr="002F0517">
              <w:rPr>
                <w:sz w:val="18"/>
                <w:szCs w:val="18"/>
              </w:rPr>
              <w:t>Serviços de Confecção de Medalhas de Mérito Acadêmico para atender a Escola Superior da Magistratura do Amazonas - ESMAM.</w:t>
            </w:r>
          </w:p>
        </w:tc>
        <w:tc>
          <w:tcPr>
            <w:tcW w:w="1417" w:type="dxa"/>
            <w:vAlign w:val="center"/>
          </w:tcPr>
          <w:p w14:paraId="3EFC904F" w14:textId="77777777" w:rsidR="00F210BF" w:rsidRPr="00D45EC7" w:rsidRDefault="00F210BF" w:rsidP="00F210BF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10AAA924" w14:textId="7A38FCCA" w:rsidR="00F210BF" w:rsidRPr="00D45EC7" w:rsidRDefault="00F210BF" w:rsidP="00F210BF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7746C645" w14:textId="77777777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7E2772E9" w14:textId="71312CB1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068C643C" w14:textId="77777777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4A70549F" w14:textId="52EE14DB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526B3AE4" w14:textId="12A30534" w:rsidR="00F210BF" w:rsidRPr="00192A26" w:rsidRDefault="00F210BF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 w:rsidRPr="00192A26">
              <w:rPr>
                <w:sz w:val="18"/>
                <w:szCs w:val="18"/>
              </w:rPr>
              <w:t xml:space="preserve">MARCIO SANDRO MALLET PEZARIM-ME CNPJ: </w:t>
            </w:r>
            <w:r w:rsidRPr="00192A26">
              <w:rPr>
                <w:sz w:val="16"/>
                <w:szCs w:val="16"/>
              </w:rPr>
              <w:t>04.743.532/00001-70</w:t>
            </w:r>
          </w:p>
        </w:tc>
        <w:tc>
          <w:tcPr>
            <w:tcW w:w="1432" w:type="dxa"/>
            <w:vAlign w:val="center"/>
          </w:tcPr>
          <w:p w14:paraId="76BF2294" w14:textId="130B6819" w:rsidR="00F210BF" w:rsidRDefault="00F210BF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 w:rsidRPr="007D6FA1">
              <w:rPr>
                <w:sz w:val="18"/>
                <w:szCs w:val="18"/>
              </w:rPr>
              <w:t>R$ 10.000,00</w:t>
            </w:r>
          </w:p>
        </w:tc>
      </w:tr>
      <w:tr w:rsidR="00F210BF" w14:paraId="533640A6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05575E3" w14:textId="549017B2" w:rsidR="00F210BF" w:rsidRDefault="00F210BF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2022/000010039-00</w:t>
            </w:r>
          </w:p>
        </w:tc>
        <w:tc>
          <w:tcPr>
            <w:tcW w:w="3615" w:type="dxa"/>
            <w:vAlign w:val="center"/>
          </w:tcPr>
          <w:p w14:paraId="09984502" w14:textId="00365F75" w:rsidR="00F210BF" w:rsidRPr="003339E4" w:rsidRDefault="00F210BF" w:rsidP="00F210BF">
            <w:pPr>
              <w:ind w:left="0" w:hanging="2"/>
              <w:jc w:val="both"/>
              <w:rPr>
                <w:sz w:val="18"/>
                <w:szCs w:val="18"/>
              </w:rPr>
            </w:pPr>
            <w:r w:rsidRPr="00F210BF">
              <w:rPr>
                <w:sz w:val="18"/>
                <w:szCs w:val="18"/>
              </w:rPr>
              <w:t>Aquisição de açúcar com o fito de atender ao Tribunal de Justiça do Estado do Amazonas.</w:t>
            </w:r>
          </w:p>
        </w:tc>
        <w:tc>
          <w:tcPr>
            <w:tcW w:w="1417" w:type="dxa"/>
            <w:vAlign w:val="center"/>
          </w:tcPr>
          <w:p w14:paraId="3D5DE57C" w14:textId="77777777" w:rsidR="00F210BF" w:rsidRPr="00D45EC7" w:rsidRDefault="00F210BF" w:rsidP="00F210BF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319C1267" w14:textId="56398AAE" w:rsidR="00F210BF" w:rsidRPr="00D45EC7" w:rsidRDefault="00F210BF" w:rsidP="00F210BF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788A1DBC" w14:textId="77777777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4B7AC77E" w14:textId="65A39E0B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0F309CD" w14:textId="77777777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404410F4" w14:textId="16CBD657" w:rsidR="00F210BF" w:rsidRPr="00D45EC7" w:rsidRDefault="00F210BF" w:rsidP="00F210BF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0E4B34DD" w14:textId="30543576" w:rsidR="00F210BF" w:rsidRPr="006E7C34" w:rsidRDefault="006E7C34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 w:rsidRPr="006E7C34">
              <w:rPr>
                <w:sz w:val="18"/>
                <w:szCs w:val="18"/>
              </w:rPr>
              <w:t xml:space="preserve">H A DE AGUIAR COMERCIAL </w:t>
            </w:r>
            <w:r w:rsidRPr="006E7C34">
              <w:rPr>
                <w:sz w:val="18"/>
                <w:szCs w:val="18"/>
              </w:rPr>
              <w:t>–</w:t>
            </w:r>
            <w:r w:rsidRPr="006E7C34">
              <w:rPr>
                <w:sz w:val="18"/>
                <w:szCs w:val="18"/>
              </w:rPr>
              <w:t>ME</w:t>
            </w:r>
            <w:r w:rsidRPr="006E7C34">
              <w:rPr>
                <w:sz w:val="18"/>
                <w:szCs w:val="18"/>
              </w:rPr>
              <w:t xml:space="preserve"> CNPJ: </w:t>
            </w:r>
            <w:r w:rsidRPr="006E7C34">
              <w:rPr>
                <w:sz w:val="16"/>
                <w:szCs w:val="16"/>
              </w:rPr>
              <w:t>07.039.988/0001-41</w:t>
            </w:r>
          </w:p>
        </w:tc>
        <w:tc>
          <w:tcPr>
            <w:tcW w:w="1432" w:type="dxa"/>
            <w:vAlign w:val="center"/>
          </w:tcPr>
          <w:p w14:paraId="7637BC0D" w14:textId="4C04BF2F" w:rsidR="00F210BF" w:rsidRDefault="006E7C34" w:rsidP="00F210BF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R$ 6.000,00</w:t>
            </w:r>
          </w:p>
        </w:tc>
      </w:tr>
      <w:tr w:rsidR="002F62EA" w14:paraId="4F321E49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061160CE" w14:textId="0FE7CCC5" w:rsidR="002F62EA" w:rsidRDefault="002F62EA" w:rsidP="002F62EA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2022/000011574-00</w:t>
            </w:r>
          </w:p>
        </w:tc>
        <w:tc>
          <w:tcPr>
            <w:tcW w:w="3615" w:type="dxa"/>
            <w:vAlign w:val="center"/>
          </w:tcPr>
          <w:p w14:paraId="63BB68B8" w14:textId="6A977E99" w:rsidR="002F62EA" w:rsidRPr="003339E4" w:rsidRDefault="002F62EA" w:rsidP="002F62EA">
            <w:pPr>
              <w:ind w:left="0" w:hanging="2"/>
              <w:jc w:val="both"/>
              <w:rPr>
                <w:sz w:val="18"/>
                <w:szCs w:val="18"/>
              </w:rPr>
            </w:pPr>
            <w:r w:rsidRPr="002F62EA">
              <w:rPr>
                <w:sz w:val="18"/>
                <w:szCs w:val="18"/>
              </w:rPr>
              <w:t xml:space="preserve">Aquisição e instalação de placas acrílicas com </w:t>
            </w:r>
            <w:proofErr w:type="spellStart"/>
            <w:r w:rsidRPr="002F62EA">
              <w:rPr>
                <w:sz w:val="18"/>
                <w:szCs w:val="18"/>
              </w:rPr>
              <w:t>paspatur</w:t>
            </w:r>
            <w:proofErr w:type="spellEnd"/>
            <w:r w:rsidRPr="002F62EA">
              <w:rPr>
                <w:sz w:val="18"/>
                <w:szCs w:val="18"/>
              </w:rPr>
              <w:t xml:space="preserve"> para compor novo projeto da Galeria dos Presidentes.</w:t>
            </w:r>
          </w:p>
        </w:tc>
        <w:tc>
          <w:tcPr>
            <w:tcW w:w="1417" w:type="dxa"/>
            <w:vAlign w:val="center"/>
          </w:tcPr>
          <w:p w14:paraId="1DF218C4" w14:textId="77777777" w:rsidR="002F62EA" w:rsidRPr="00D45EC7" w:rsidRDefault="002F62EA" w:rsidP="002F62EA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27AD494A" w14:textId="6BACDFE2" w:rsidR="002F62EA" w:rsidRPr="00D45EC7" w:rsidRDefault="002F62EA" w:rsidP="002F62EA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6215C248" w14:textId="77777777" w:rsidR="002F62EA" w:rsidRPr="00D45EC7" w:rsidRDefault="002F62EA" w:rsidP="002F62EA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3DE16BAF" w14:textId="77CB349F" w:rsidR="002F62EA" w:rsidRPr="00D45EC7" w:rsidRDefault="002F62EA" w:rsidP="002F62EA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49AEAA40" w14:textId="77777777" w:rsidR="002F62EA" w:rsidRPr="00D45EC7" w:rsidRDefault="002F62EA" w:rsidP="002F62EA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0BECDD36" w14:textId="4CC64812" w:rsidR="002F62EA" w:rsidRPr="00D45EC7" w:rsidRDefault="002F62EA" w:rsidP="002F62EA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18EF22C8" w14:textId="5E201343" w:rsidR="002F62EA" w:rsidRPr="00192A26" w:rsidRDefault="00DC41FD" w:rsidP="002F62EA">
            <w:pPr>
              <w:ind w:left="0" w:hanging="2"/>
              <w:jc w:val="center"/>
              <w:rPr>
                <w:sz w:val="18"/>
                <w:szCs w:val="18"/>
              </w:rPr>
            </w:pPr>
            <w:r w:rsidRPr="00DC41FD">
              <w:rPr>
                <w:sz w:val="18"/>
                <w:szCs w:val="18"/>
              </w:rPr>
              <w:t>OPTATEC IMPRESSAO DIGITAL LTDA</w:t>
            </w:r>
            <w:r w:rsidRPr="00DC41FD">
              <w:rPr>
                <w:sz w:val="18"/>
                <w:szCs w:val="18"/>
              </w:rPr>
              <w:t xml:space="preserve"> CNPJ: </w:t>
            </w:r>
            <w:r w:rsidRPr="00DC41FD">
              <w:rPr>
                <w:sz w:val="16"/>
                <w:szCs w:val="16"/>
              </w:rPr>
              <w:t>41.106.192/0001-00</w:t>
            </w:r>
            <w:r w:rsidRPr="00DC41FD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2916150B" w14:textId="68801DAD" w:rsidR="002F62EA" w:rsidRDefault="00DC41FD" w:rsidP="002F62EA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R$ 14.800,00</w:t>
            </w:r>
          </w:p>
        </w:tc>
      </w:tr>
      <w:tr w:rsidR="008B4D37" w14:paraId="6BECFAF5" w14:textId="77777777" w:rsidTr="00AD347C">
        <w:tc>
          <w:tcPr>
            <w:tcW w:w="1773" w:type="dxa"/>
            <w:vAlign w:val="center"/>
          </w:tcPr>
          <w:p w14:paraId="7189ABEF" w14:textId="35627FAC" w:rsidR="008B4D37" w:rsidRPr="00590213" w:rsidRDefault="008B4D37" w:rsidP="008B4D3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2022/000010746-00</w:t>
            </w:r>
          </w:p>
        </w:tc>
        <w:tc>
          <w:tcPr>
            <w:tcW w:w="3615" w:type="dxa"/>
            <w:vAlign w:val="center"/>
          </w:tcPr>
          <w:p w14:paraId="4995E529" w14:textId="17C34FC6" w:rsidR="008B4D37" w:rsidRPr="00B6028E" w:rsidRDefault="008B4D37" w:rsidP="008B4D37">
            <w:pPr>
              <w:ind w:left="0" w:hanging="2"/>
              <w:jc w:val="both"/>
              <w:rPr>
                <w:sz w:val="18"/>
                <w:szCs w:val="18"/>
              </w:rPr>
            </w:pPr>
            <w:r w:rsidRPr="008B4D37">
              <w:rPr>
                <w:sz w:val="18"/>
                <w:szCs w:val="18"/>
              </w:rPr>
              <w:t>C</w:t>
            </w:r>
            <w:r w:rsidRPr="008B4D37">
              <w:rPr>
                <w:sz w:val="18"/>
                <w:szCs w:val="18"/>
              </w:rPr>
              <w:t>ontratação de empresa para a elaboração de projetos executivos estruturais, nos termos e condições estabelecidos neste Termo de Referência, para atender à necessidade de construção do novo edifício anexo à sede deste Poder</w:t>
            </w:r>
          </w:p>
        </w:tc>
        <w:tc>
          <w:tcPr>
            <w:tcW w:w="1417" w:type="dxa"/>
            <w:vAlign w:val="center"/>
          </w:tcPr>
          <w:p w14:paraId="0F8CDAA5" w14:textId="77777777" w:rsidR="008B4D37" w:rsidRPr="00D45EC7" w:rsidRDefault="008B4D37" w:rsidP="008B4D3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</w:p>
          <w:p w14:paraId="111FF2F8" w14:textId="29ACAF3B" w:rsidR="008B4D37" w:rsidRPr="00D45EC7" w:rsidRDefault="008B4D37" w:rsidP="008B4D37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DISPENSA</w:t>
            </w:r>
          </w:p>
        </w:tc>
        <w:tc>
          <w:tcPr>
            <w:tcW w:w="1985" w:type="dxa"/>
            <w:vAlign w:val="center"/>
          </w:tcPr>
          <w:p w14:paraId="60CB2241" w14:textId="77777777" w:rsidR="008B4D37" w:rsidRPr="00D45EC7" w:rsidRDefault="008B4D37" w:rsidP="008B4D37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792EB950" w14:textId="6BEDFDD0" w:rsidR="008B4D37" w:rsidRPr="00D45EC7" w:rsidRDefault="008B4D37" w:rsidP="008B4D37">
            <w:pPr>
              <w:ind w:left="0" w:hanging="2"/>
              <w:jc w:val="center"/>
              <w:rPr>
                <w:rFonts w:cs="Calibri"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242F0B7A" w14:textId="77777777" w:rsidR="008B4D37" w:rsidRPr="00D45EC7" w:rsidRDefault="008B4D37" w:rsidP="008B4D37">
            <w:pPr>
              <w:ind w:left="0" w:hanging="2"/>
              <w:jc w:val="center"/>
              <w:rPr>
                <w:sz w:val="20"/>
                <w:szCs w:val="20"/>
              </w:rPr>
            </w:pPr>
          </w:p>
          <w:p w14:paraId="502BD86C" w14:textId="3BD804FD" w:rsidR="008B4D37" w:rsidRPr="00D45EC7" w:rsidRDefault="008B4D37" w:rsidP="008B4D37">
            <w:pPr>
              <w:ind w:left="0" w:hanging="2"/>
              <w:jc w:val="center"/>
              <w:rPr>
                <w:sz w:val="20"/>
                <w:szCs w:val="20"/>
              </w:rPr>
            </w:pPr>
            <w:r w:rsidRPr="00D45EC7">
              <w:rPr>
                <w:sz w:val="20"/>
                <w:szCs w:val="20"/>
              </w:rPr>
              <w:t>TR</w:t>
            </w:r>
          </w:p>
        </w:tc>
        <w:tc>
          <w:tcPr>
            <w:tcW w:w="1662" w:type="dxa"/>
            <w:vAlign w:val="center"/>
          </w:tcPr>
          <w:p w14:paraId="2E617107" w14:textId="5B898BA0" w:rsidR="008B4D37" w:rsidRPr="00EF631F" w:rsidRDefault="008B4D37" w:rsidP="008B4D37">
            <w:pPr>
              <w:ind w:left="0" w:hanging="2"/>
              <w:jc w:val="center"/>
              <w:rPr>
                <w:sz w:val="18"/>
                <w:szCs w:val="18"/>
              </w:rPr>
            </w:pPr>
            <w:r w:rsidRPr="008B4D37">
              <w:rPr>
                <w:sz w:val="18"/>
                <w:szCs w:val="18"/>
              </w:rPr>
              <w:t>DANIEL V ADOLFS EIREL</w:t>
            </w:r>
            <w:r w:rsidRPr="008B4D37">
              <w:rPr>
                <w:sz w:val="18"/>
                <w:szCs w:val="18"/>
              </w:rPr>
              <w:t xml:space="preserve"> CNPJ: </w:t>
            </w:r>
            <w:r w:rsidRPr="008B4D37">
              <w:rPr>
                <w:sz w:val="16"/>
                <w:szCs w:val="16"/>
              </w:rPr>
              <w:t>18</w:t>
            </w:r>
            <w:r w:rsidRPr="008B4D37">
              <w:rPr>
                <w:sz w:val="16"/>
                <w:szCs w:val="16"/>
              </w:rPr>
              <w:t>.</w:t>
            </w:r>
            <w:r w:rsidRPr="008B4D37">
              <w:rPr>
                <w:sz w:val="16"/>
                <w:szCs w:val="16"/>
              </w:rPr>
              <w:t>892</w:t>
            </w:r>
            <w:r w:rsidRPr="008B4D37">
              <w:rPr>
                <w:sz w:val="16"/>
                <w:szCs w:val="16"/>
              </w:rPr>
              <w:t>.</w:t>
            </w:r>
            <w:r w:rsidRPr="008B4D37">
              <w:rPr>
                <w:sz w:val="16"/>
                <w:szCs w:val="16"/>
              </w:rPr>
              <w:t>540</w:t>
            </w:r>
            <w:r w:rsidRPr="008B4D37">
              <w:rPr>
                <w:sz w:val="16"/>
                <w:szCs w:val="16"/>
              </w:rPr>
              <w:t>/</w:t>
            </w:r>
            <w:r w:rsidRPr="008B4D37">
              <w:rPr>
                <w:sz w:val="16"/>
                <w:szCs w:val="16"/>
              </w:rPr>
              <w:t>0001</w:t>
            </w:r>
            <w:r w:rsidRPr="008B4D37">
              <w:rPr>
                <w:sz w:val="16"/>
                <w:szCs w:val="16"/>
              </w:rPr>
              <w:t>-</w:t>
            </w:r>
            <w:r w:rsidRPr="008B4D37">
              <w:rPr>
                <w:sz w:val="16"/>
                <w:szCs w:val="16"/>
              </w:rPr>
              <w:t>92</w:t>
            </w:r>
          </w:p>
        </w:tc>
        <w:tc>
          <w:tcPr>
            <w:tcW w:w="1432" w:type="dxa"/>
            <w:vAlign w:val="center"/>
          </w:tcPr>
          <w:p w14:paraId="3B133BE1" w14:textId="5E24EC4E" w:rsidR="008B4D37" w:rsidRPr="007D6FA1" w:rsidRDefault="008B4D37" w:rsidP="008B4D3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R$ 30.000,00</w:t>
            </w:r>
          </w:p>
        </w:tc>
      </w:tr>
    </w:tbl>
    <w:p w14:paraId="7C6E1FA6" w14:textId="77777777" w:rsidR="00400B98" w:rsidRDefault="00400B98">
      <w:pPr>
        <w:ind w:left="0" w:hanging="2"/>
        <w:jc w:val="center"/>
        <w:rPr>
          <w:b/>
          <w:u w:val="single"/>
        </w:rPr>
      </w:pPr>
    </w:p>
    <w:p w14:paraId="1FA10735" w14:textId="77777777" w:rsidR="00400B98" w:rsidRDefault="00400B98">
      <w:pPr>
        <w:ind w:left="0" w:hanging="2"/>
        <w:jc w:val="center"/>
        <w:rPr>
          <w:b/>
        </w:rPr>
      </w:pPr>
      <w:bookmarkStart w:id="0" w:name="_GoBack"/>
      <w:bookmarkEnd w:id="0"/>
    </w:p>
    <w:sectPr w:rsidR="00400B98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D234D"/>
    <w:rsid w:val="00192A26"/>
    <w:rsid w:val="001B48D4"/>
    <w:rsid w:val="001E3930"/>
    <w:rsid w:val="00250A29"/>
    <w:rsid w:val="00252732"/>
    <w:rsid w:val="002F0517"/>
    <w:rsid w:val="002F62EA"/>
    <w:rsid w:val="003339E4"/>
    <w:rsid w:val="003B441A"/>
    <w:rsid w:val="00400B98"/>
    <w:rsid w:val="004155DB"/>
    <w:rsid w:val="004B5172"/>
    <w:rsid w:val="004E6415"/>
    <w:rsid w:val="0051532C"/>
    <w:rsid w:val="005179AD"/>
    <w:rsid w:val="00590213"/>
    <w:rsid w:val="005F5EB9"/>
    <w:rsid w:val="00632F99"/>
    <w:rsid w:val="006A62E1"/>
    <w:rsid w:val="006E7C34"/>
    <w:rsid w:val="00791498"/>
    <w:rsid w:val="007D6FA1"/>
    <w:rsid w:val="0080007E"/>
    <w:rsid w:val="0082538B"/>
    <w:rsid w:val="00853EDA"/>
    <w:rsid w:val="008B4D37"/>
    <w:rsid w:val="0097393D"/>
    <w:rsid w:val="009E22A7"/>
    <w:rsid w:val="00A06BBB"/>
    <w:rsid w:val="00A40C71"/>
    <w:rsid w:val="00A463CA"/>
    <w:rsid w:val="00A55DD2"/>
    <w:rsid w:val="00A67C97"/>
    <w:rsid w:val="00AC28ED"/>
    <w:rsid w:val="00AD347C"/>
    <w:rsid w:val="00B6028E"/>
    <w:rsid w:val="00C3636D"/>
    <w:rsid w:val="00CA312F"/>
    <w:rsid w:val="00D038D6"/>
    <w:rsid w:val="00D45EC7"/>
    <w:rsid w:val="00D95A73"/>
    <w:rsid w:val="00DC41FD"/>
    <w:rsid w:val="00E35053"/>
    <w:rsid w:val="00EA3EA4"/>
    <w:rsid w:val="00EB746B"/>
    <w:rsid w:val="00EF631F"/>
    <w:rsid w:val="00F03F47"/>
    <w:rsid w:val="00F210BF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D1531"/>
  <w15:docId w15:val="{99B88A16-2F38-42C5-8B1A-01738B2D2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376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Valéria M. Telles de Souza</cp:lastModifiedBy>
  <cp:revision>30</cp:revision>
  <cp:lastPrinted>2022-03-25T17:20:00Z</cp:lastPrinted>
  <dcterms:created xsi:type="dcterms:W3CDTF">2022-06-23T18:30:00Z</dcterms:created>
  <dcterms:modified xsi:type="dcterms:W3CDTF">2022-06-23T20:26:00Z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